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10F66" w:rsidRPr="00E10F66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и низкого давления с. Русская Лашма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10F66">
              <w:trPr>
                <w:trHeight w:val="513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B96785" w:rsidRPr="00DD5BC1" w:rsidTr="00E10F66">
              <w:trPr>
                <w:trHeight w:val="280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Молодежная, д. №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13:12:0125001:10</w:t>
                  </w:r>
                </w:p>
              </w:tc>
            </w:tr>
            <w:tr w:rsidR="00B96785" w:rsidRPr="00DD5BC1" w:rsidTr="00E10F66">
              <w:trPr>
                <w:trHeight w:val="327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Молодежная, д. №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13:12:0125001:149</w:t>
                  </w:r>
                </w:p>
              </w:tc>
            </w:tr>
            <w:tr w:rsidR="00B96785" w:rsidRPr="00DD5BC1" w:rsidTr="00E10F66">
              <w:trPr>
                <w:trHeight w:val="363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село Русская Лашма, ул. Молодежная,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13:12:0125001:16</w:t>
                  </w:r>
                </w:p>
              </w:tc>
            </w:tr>
            <w:tr w:rsidR="00B96785" w:rsidRPr="00DD5BC1" w:rsidTr="00E10F66">
              <w:trPr>
                <w:trHeight w:val="424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участок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13:12:0125001:21</w:t>
                  </w:r>
                </w:p>
              </w:tc>
            </w:tr>
            <w:tr w:rsidR="00B96785" w:rsidRPr="00DD5BC1" w:rsidTr="00E10F66">
              <w:trPr>
                <w:trHeight w:val="333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д. №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13:12:0125001:264</w:t>
                  </w:r>
                </w:p>
              </w:tc>
            </w:tr>
            <w:tr w:rsidR="00B96785" w:rsidRPr="00DD5BC1" w:rsidTr="00E10F66">
              <w:trPr>
                <w:trHeight w:val="44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13:12:0125001:271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Молодежная, дом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13:12:0125001:280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2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13:12:0125001:342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дом №2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13:12:0125001:352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участок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13:12:0125001:358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Молодежная, дом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13:12:0125001:53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д. 2, участок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13:12:0125001:668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Молодежная, д. №9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13:12:0125001:69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участок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13:12:0125001:706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муниципальный район, Русско- Лашминское сельское поселение, с. Русская Лашма (Русско- Лашминское с/п), ул. Школьная, участок 2/1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13:12:0125001:717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д. №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13:12:0125001:73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д.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13:12:0125001:80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Молодежная, д.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13:12:0125001:94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Центральная, дом 56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13:12:0125001:317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13:12:0125001:345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13:12:0125001:387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Центральная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13:12:0125001:388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участок №1Б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13:12:0125001:635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13:12:0125001:636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13:12:0125001:637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участок 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13:12:0125001:670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lastRenderedPageBreak/>
                    <w:t>Республика Мордовия, Ковылкинский район, с. Русская Лашма, ул. Школьная, д.№15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13:12:0125001:103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дом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13:12:0125001:104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муниципальный район, Русско-Лашминское сельское поселение, село Русская Лашма (Русско-Лашминское с/п), улица Школьная, земельный участок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13:12:0125001:113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13:12:0125001:18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д.№9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13:12:0125001:241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дом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13:12:0125001:242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13:12:0125001:251</w:t>
                  </w:r>
                </w:p>
              </w:tc>
            </w:tr>
            <w:tr w:rsidR="00B96785" w:rsidRPr="00DD5BC1" w:rsidTr="00E10F66">
              <w:trPr>
                <w:trHeight w:val="429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96785" w:rsidRPr="00E10F66" w:rsidRDefault="00B96785" w:rsidP="00E10F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Республика Мордовия, Ковылкинский район, с. Русская Лашма, ул. Школьная,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785" w:rsidRPr="00E10F66" w:rsidRDefault="00B96785" w:rsidP="00B967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0F66">
                    <w:rPr>
                      <w:rFonts w:ascii="Times New Roman" w:hAnsi="Times New Roman"/>
                      <w:color w:val="000000"/>
                    </w:rPr>
                    <w:t>13:12:0125001:252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E10F66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Pr="00003E5E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E5E">
              <w:rPr>
                <w:rFonts w:ascii="Times New Roman" w:hAnsi="Times New Roman"/>
                <w:sz w:val="22"/>
                <w:szCs w:val="22"/>
              </w:rPr>
              <w:t>Адми</w:t>
            </w:r>
            <w:r w:rsidRPr="00B96785"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B96785" w:rsidRPr="00B96785">
              <w:rPr>
                <w:rFonts w:ascii="Times New Roman" w:hAnsi="Times New Roman"/>
                <w:sz w:val="22"/>
                <w:szCs w:val="22"/>
              </w:rPr>
              <w:t>Русско-Лашминско</w:t>
            </w:r>
            <w:r w:rsidR="003E0EF5" w:rsidRPr="00B96785">
              <w:rPr>
                <w:rFonts w:ascii="Times New Roman" w:hAnsi="Times New Roman"/>
                <w:sz w:val="22"/>
                <w:szCs w:val="22"/>
              </w:rPr>
              <w:t>го сель</w:t>
            </w:r>
            <w:r w:rsidRPr="00003E5E">
              <w:rPr>
                <w:rFonts w:ascii="Times New Roman" w:hAnsi="Times New Roman"/>
                <w:sz w:val="22"/>
                <w:szCs w:val="22"/>
              </w:rPr>
              <w:t>ск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ого поселения Ковылкинского муниципального района Республики Мордовия</w:t>
            </w:r>
          </w:p>
          <w:p w:rsidR="006E285B" w:rsidRPr="002C7CD4" w:rsidRDefault="00B96785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431350</w:t>
            </w:r>
            <w:r w:rsidR="006E285B"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6E285B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</w:rPr>
              <w:t>Русская Лашма</w:t>
            </w:r>
            <w:r w:rsidR="006E285B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Школь</w:t>
            </w:r>
            <w:r w:rsidR="006E285B">
              <w:rPr>
                <w:rFonts w:ascii="Times New Roman" w:hAnsi="Times New Roman"/>
                <w:sz w:val="22"/>
                <w:szCs w:val="22"/>
              </w:rPr>
              <w:t>ная, д.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  <w:p w:rsidR="0043346B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B96785">
              <w:rPr>
                <w:rFonts w:ascii="Times New Roman" w:hAnsi="Times New Roman"/>
                <w:sz w:val="22"/>
                <w:szCs w:val="22"/>
              </w:rPr>
              <w:t>88</w:t>
            </w:r>
            <w:r w:rsidR="002D0404">
              <w:rPr>
                <w:rFonts w:ascii="Times New Roman" w:hAnsi="Times New Roman"/>
                <w:sz w:val="22"/>
                <w:szCs w:val="22"/>
              </w:rPr>
              <w:t>-</w:t>
            </w:r>
            <w:r w:rsidR="006E285B">
              <w:rPr>
                <w:rFonts w:ascii="Times New Roman" w:hAnsi="Times New Roman"/>
                <w:sz w:val="22"/>
                <w:szCs w:val="22"/>
              </w:rPr>
              <w:t>1</w:t>
            </w:r>
            <w:r w:rsidR="00B96785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FE1D98" w:rsidRPr="0008367B" w:rsidRDefault="00B96785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B2974" w:rsidRPr="008B2974" w:rsidRDefault="008B2974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E10F66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B96785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Pr="00C62A83">
                <w:rPr>
                  <w:rStyle w:val="a7"/>
                </w:rPr>
                <w:t xml:space="preserve"> 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 xml:space="preserve">https://russko-lashminskoe-r13.gosweb.gosuslugi.ru 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B96785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E10F66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B96785" w:rsidRDefault="00B96785" w:rsidP="00B96785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history="1"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https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://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russko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-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lashminskoe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-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r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13.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gosweb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.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gosuslugi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.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ru</w:t>
              </w:r>
              <w:r w:rsidRPr="00C62A8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 xml:space="preserve"> </w:t>
              </w:r>
            </w:hyperlink>
          </w:p>
        </w:tc>
      </w:tr>
    </w:tbl>
    <w:p w:rsidR="0048623F" w:rsidRPr="00B96785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B96785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3E5E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35E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040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55FC"/>
    <w:rsid w:val="0071673B"/>
    <w:rsid w:val="00721DA3"/>
    <w:rsid w:val="007352D6"/>
    <w:rsid w:val="007424A1"/>
    <w:rsid w:val="007448CA"/>
    <w:rsid w:val="00754160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3B6E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96785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68E3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0F66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725D"/>
    <w:rsid w:val="00F31F70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63BAA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russko-lashminskoe-r13.gosweb.gosuslugi.ru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965E-B34B-4ECC-8FF9-9239C462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45</cp:revision>
  <cp:lastPrinted>2022-12-12T08:13:00Z</cp:lastPrinted>
  <dcterms:created xsi:type="dcterms:W3CDTF">2023-11-15T06:14:00Z</dcterms:created>
  <dcterms:modified xsi:type="dcterms:W3CDTF">2024-07-26T11:54:00Z</dcterms:modified>
</cp:coreProperties>
</file>