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10266" w14:textId="77777777" w:rsidR="00EB752B" w:rsidRPr="00C84F4C" w:rsidRDefault="00EB752B" w:rsidP="00EB75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356979288"/>
      <w:bookmarkStart w:id="1" w:name="_Hlk522700876"/>
      <w:r w:rsidRPr="00C8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6DCCFF46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C6A0B6D" w14:textId="29245FEC" w:rsidR="00A30FFD" w:rsidRDefault="00A30FF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380AE6F" w14:textId="7F3A516F" w:rsidR="00A30FFD" w:rsidRDefault="00A30FF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B530722" w14:textId="5A01B4F5" w:rsidR="00A30FFD" w:rsidRDefault="00A30FF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E87F00D" w14:textId="77777777" w:rsidR="00A30FFD" w:rsidRDefault="00A30FF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36CFC30" w14:textId="77777777" w:rsidR="001D2E98" w:rsidRDefault="00C30C9C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2A68D9E5" w:rsidR="00F51112" w:rsidRPr="00F51112" w:rsidRDefault="001D2E98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8931D1">
        <w:rPr>
          <w:rFonts w:ascii="Times New Roman" w:eastAsia="Times New Roman" w:hAnsi="Times New Roman" w:cs="Times New Roman"/>
          <w:sz w:val="40"/>
          <w:szCs w:val="40"/>
          <w:lang w:eastAsia="ru-RU"/>
        </w:rPr>
        <w:t>Парапи</w:t>
      </w:r>
      <w:r w:rsidR="002777EC">
        <w:rPr>
          <w:rFonts w:ascii="Times New Roman" w:eastAsia="Times New Roman" w:hAnsi="Times New Roman" w:cs="Times New Roman"/>
          <w:sz w:val="40"/>
          <w:szCs w:val="40"/>
          <w:lang w:eastAsia="ru-RU"/>
        </w:rPr>
        <w:t>н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EC71D2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1C0F21E1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B9379AD" w14:textId="77777777" w:rsidR="00E47CD5" w:rsidRPr="00A47D24" w:rsidRDefault="00E47CD5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67E0A2" w14:textId="77777777" w:rsidR="004313DA" w:rsidRDefault="004313DA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214EA4" w14:textId="77777777" w:rsidR="004313DA" w:rsidRDefault="004313DA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D2AE5D" w14:textId="77777777" w:rsidR="004313DA" w:rsidRDefault="004313DA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77F5E3" w14:textId="77777777" w:rsidR="004313DA" w:rsidRDefault="004313DA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CF49E6" w14:textId="7797D2F5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2" w:name="_GoBack"/>
      <w:bookmarkEnd w:id="2"/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8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31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4252F55" w:rsidR="006300DB" w:rsidRPr="00A47D24" w:rsidRDefault="006300DB" w:rsidP="00C30C9C">
          <w:pPr>
            <w:keepNext/>
            <w:keepLines/>
            <w:tabs>
              <w:tab w:val="center" w:pos="4819"/>
              <w:tab w:val="left" w:pos="580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C30C9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1BACCADF" w14:textId="6AC22946" w:rsidR="00941A99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1227" w:history="1">
            <w:r w:rsidR="00941A99" w:rsidRPr="00284619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_Toc130391227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4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4EEF96E4" w14:textId="7A06BE8A" w:rsidR="00941A99" w:rsidRDefault="00D326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28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_Toc130391228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4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87C866A" w14:textId="351F7DB7" w:rsidR="00941A99" w:rsidRDefault="00D326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29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_Toc130391229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7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3C3D6554" w14:textId="49294612" w:rsidR="00941A99" w:rsidRDefault="00D326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0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_Toc130391230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7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1A6512AC" w14:textId="092C63B2" w:rsidR="00941A99" w:rsidRDefault="00D326B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31" w:history="1">
            <w:r w:rsidR="00941A99" w:rsidRPr="00284619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_Toc130391231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8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328A0B14" w14:textId="7FA89DA5" w:rsidR="00941A99" w:rsidRDefault="00D326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2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_Toc130391232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8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74D7D9C0" w14:textId="7EC8C051" w:rsidR="00941A99" w:rsidRDefault="00D326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3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_Toc130391233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9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17C992A3" w14:textId="28F78727" w:rsidR="00941A99" w:rsidRDefault="00D326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4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_Toc130391234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9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2B0B42AB" w14:textId="0CBCB47C" w:rsidR="00941A99" w:rsidRDefault="00D326B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35" w:history="1">
            <w:r w:rsidR="00941A99" w:rsidRPr="00284619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_Toc130391235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10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6A097096" w14:textId="25228E49" w:rsidR="00941A99" w:rsidRDefault="00D326B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36" w:history="1">
            <w:r w:rsidR="00941A99" w:rsidRPr="00284619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_Toc130391236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11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07311BDD" w14:textId="169BC2FB" w:rsidR="00941A99" w:rsidRDefault="00D326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7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_Toc130391237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11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020699F2" w14:textId="47262CFC" w:rsidR="00941A99" w:rsidRDefault="00D326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8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_Toc130391238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11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24C9648" w14:textId="15C1B57D" w:rsidR="00941A99" w:rsidRDefault="00D326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9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_Toc130391239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12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F2E18EE" w14:textId="1580066F" w:rsidR="00941A99" w:rsidRDefault="00D326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0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_Toc130391240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13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067F4BF7" w14:textId="29657B6D" w:rsidR="00941A99" w:rsidRDefault="00D326B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41" w:history="1">
            <w:r w:rsidR="00941A99" w:rsidRPr="00284619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_Toc130391241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14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C91EC9D" w14:textId="560745BB" w:rsidR="00941A99" w:rsidRDefault="00D326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2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_Toc130391242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14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652F317A" w14:textId="4036600D" w:rsidR="00941A99" w:rsidRDefault="00D326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3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_Toc130391243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17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E8A0B7B" w14:textId="567BCE41" w:rsidR="00941A99" w:rsidRDefault="00D326B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44" w:history="1">
            <w:r w:rsidR="00941A99" w:rsidRPr="00284619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_Toc130391244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17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70E758AE" w14:textId="0574CAC0" w:rsidR="00941A99" w:rsidRDefault="00D326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5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_Toc130391245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17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7641F3BC" w14:textId="26FF5B5C" w:rsidR="00941A99" w:rsidRDefault="00D326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6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_Toc130391246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17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B305C1F" w14:textId="1080488C" w:rsidR="00941A99" w:rsidRDefault="00D326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7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_Toc130391247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17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694AEF98" w14:textId="72E5B184" w:rsidR="00941A99" w:rsidRDefault="00D326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8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_Toc130391248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18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7AD68E5B" w14:textId="5B1D2DEC" w:rsidR="00941A99" w:rsidRDefault="00D326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9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_Toc130391249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C84AF8">
              <w:rPr>
                <w:noProof/>
                <w:webHidden/>
              </w:rPr>
              <w:t>19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4E4FA98D" w14:textId="142027BB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1227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122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0B330565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r w:rsidR="008931D1">
        <w:rPr>
          <w:rFonts w:ascii="Times New Roman" w:hAnsi="Times New Roman" w:cs="Times New Roman"/>
          <w:sz w:val="24"/>
          <w:szCs w:val="24"/>
        </w:rPr>
        <w:t xml:space="preserve">Парапино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483232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763AA258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4311FD">
        <w:rPr>
          <w:rFonts w:ascii="Times New Roman" w:hAnsi="Times New Roman" w:cs="Times New Roman"/>
          <w:sz w:val="24"/>
          <w:szCs w:val="24"/>
        </w:rPr>
        <w:t>ой</w:t>
      </w:r>
      <w:r w:rsidR="002777EC">
        <w:rPr>
          <w:rFonts w:ascii="Times New Roman" w:hAnsi="Times New Roman" w:cs="Times New Roman"/>
          <w:sz w:val="24"/>
          <w:szCs w:val="24"/>
        </w:rPr>
        <w:t xml:space="preserve">, </w:t>
      </w:r>
      <w:r w:rsidR="004311FD">
        <w:rPr>
          <w:rFonts w:ascii="Times New Roman" w:hAnsi="Times New Roman" w:cs="Times New Roman"/>
          <w:sz w:val="24"/>
          <w:szCs w:val="24"/>
        </w:rPr>
        <w:t>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D1">
        <w:rPr>
          <w:rFonts w:ascii="Times New Roman" w:hAnsi="Times New Roman" w:cs="Times New Roman"/>
          <w:sz w:val="24"/>
          <w:szCs w:val="24"/>
        </w:rPr>
        <w:t>Парапинская</w:t>
      </w:r>
      <w:proofErr w:type="spellEnd"/>
      <w:r w:rsidR="008931D1">
        <w:rPr>
          <w:rFonts w:ascii="Times New Roman" w:hAnsi="Times New Roman" w:cs="Times New Roman"/>
          <w:sz w:val="24"/>
          <w:szCs w:val="24"/>
        </w:rPr>
        <w:t xml:space="preserve"> СОШ</w:t>
      </w:r>
      <w:r w:rsidR="004F1FB1" w:rsidRPr="004F1FB1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2777EC">
        <w:rPr>
          <w:rFonts w:ascii="Times New Roman" w:hAnsi="Times New Roman" w:cs="Times New Roman"/>
          <w:sz w:val="24"/>
          <w:szCs w:val="24"/>
        </w:rPr>
        <w:t xml:space="preserve"> 150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2777EC">
        <w:rPr>
          <w:rFonts w:ascii="Times New Roman" w:hAnsi="Times New Roman" w:cs="Times New Roman"/>
          <w:sz w:val="24"/>
          <w:szCs w:val="24"/>
        </w:rPr>
        <w:t>0,258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8931D1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7DD16A60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4311FD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4311FD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31D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E42A76">
        <w:rPr>
          <w:rFonts w:ascii="Times New Roman" w:hAnsi="Times New Roman"/>
          <w:sz w:val="24"/>
          <w:szCs w:val="24"/>
        </w:rPr>
        <w:t>1</w:t>
      </w:r>
      <w:r w:rsidR="00FB3FD4">
        <w:rPr>
          <w:rFonts w:ascii="Times New Roman" w:hAnsi="Times New Roman"/>
          <w:sz w:val="24"/>
          <w:szCs w:val="24"/>
        </w:rPr>
        <w:t>27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7C23CCFC" w:rsidR="00BF430E" w:rsidRPr="00217E16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217E16">
        <w:rPr>
          <w:rFonts w:ascii="Times New Roman" w:hAnsi="Times New Roman"/>
          <w:b/>
          <w:sz w:val="24"/>
          <w:szCs w:val="24"/>
        </w:rPr>
        <w:t>Таблица 1</w:t>
      </w:r>
      <w:r w:rsidR="00217E16" w:rsidRPr="00217E16">
        <w:rPr>
          <w:rFonts w:ascii="Times New Roman" w:hAnsi="Times New Roman"/>
          <w:sz w:val="24"/>
          <w:szCs w:val="24"/>
        </w:rPr>
        <w:t xml:space="preserve"> –</w:t>
      </w:r>
      <w:r w:rsidR="0081016C" w:rsidRPr="00217E16">
        <w:rPr>
          <w:rFonts w:ascii="Times New Roman" w:hAnsi="Times New Roman"/>
          <w:sz w:val="24"/>
          <w:szCs w:val="24"/>
        </w:rPr>
        <w:t xml:space="preserve"> </w:t>
      </w:r>
      <w:r w:rsidRPr="00217E16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Pr="00217E16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Pr="00217E16">
        <w:rPr>
          <w:rFonts w:ascii="Times New Roman" w:hAnsi="Times New Roman"/>
          <w:sz w:val="24"/>
          <w:szCs w:val="24"/>
        </w:rPr>
        <w:t xml:space="preserve"> </w:t>
      </w:r>
      <w:r w:rsidR="009D429B" w:rsidRPr="00217E16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63DC20BA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8931D1">
              <w:rPr>
                <w:rFonts w:ascii="Times New Roman" w:hAnsi="Times New Roman" w:cs="Times New Roman"/>
                <w:b/>
                <w:sz w:val="20"/>
                <w:szCs w:val="20"/>
              </w:rPr>
              <w:t>Парапинская</w:t>
            </w:r>
            <w:proofErr w:type="spellEnd"/>
            <w:r w:rsidR="008931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3D765D5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A3BE998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119EF9BD" w:rsidR="00E0054A" w:rsidRPr="007B5F0C" w:rsidRDefault="006B50C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54E651ED" w:rsidR="00E0054A" w:rsidRPr="007B5F0C" w:rsidRDefault="00837DF5" w:rsidP="00B3143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E383C">
              <w:rPr>
                <w:rFonts w:ascii="Times New Roman" w:hAnsi="Times New Roman"/>
                <w:sz w:val="20"/>
                <w:szCs w:val="20"/>
              </w:rPr>
              <w:t>0,27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009496D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129D0067" w:rsidR="00E0054A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5FF8875E" w:rsidR="00E0054A" w:rsidRPr="007B5F0C" w:rsidRDefault="006B50C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49C2580A" w:rsidR="00E0054A" w:rsidRPr="007B5F0C" w:rsidRDefault="009E383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90,27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D24E19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217E16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217E1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2674" w:rsidRPr="00094629" w14:paraId="4A14A949" w14:textId="77777777" w:rsidTr="000F2674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80E" w14:textId="510954D9" w:rsidR="000F2674" w:rsidRDefault="007115E4" w:rsidP="001A11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931D1">
              <w:rPr>
                <w:rFonts w:ascii="Times New Roman" w:hAnsi="Times New Roman"/>
                <w:b/>
                <w:sz w:val="20"/>
                <w:szCs w:val="20"/>
              </w:rPr>
              <w:t>Парапинская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1D350" w14:textId="77777777" w:rsidR="000F2674" w:rsidRPr="00094629" w:rsidRDefault="000F2674" w:rsidP="001A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37DF5" w:rsidRPr="00094629" w14:paraId="2CC7F67F" w14:textId="77777777" w:rsidTr="00837DF5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FBF3" w14:textId="3D88BCB2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59B7" w14:textId="6D93B88A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A36A" w14:textId="46386CC2" w:rsidR="00837DF5" w:rsidRPr="00837DF5" w:rsidRDefault="00E60D21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C7F" w14:textId="69DDC462" w:rsidR="00837DF5" w:rsidRPr="00837DF5" w:rsidRDefault="00E60D21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674" w14:textId="65A5221F" w:rsidR="00837DF5" w:rsidRPr="00837DF5" w:rsidRDefault="00E60D21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C2A1A" w14:textId="77777777" w:rsidR="00837DF5" w:rsidRPr="00094629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37DF5" w:rsidRPr="00094629" w14:paraId="5E300DA3" w14:textId="77777777" w:rsidTr="00837DF5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0509" w14:textId="41BBC9F6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837DF5">
              <w:rPr>
                <w:rFonts w:ascii="Times New Roman" w:hAnsi="Times New Roman" w:cs="Times New Roman"/>
                <w:sz w:val="20"/>
                <w:szCs w:val="2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F520" w14:textId="31ABFDEB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391B6" w14:textId="006BFA42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B8B9" w14:textId="5FD6F026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8799" w14:textId="1429DBD0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EABC2" w14:textId="77777777" w:rsidR="00837DF5" w:rsidRPr="00094629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7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A30FFD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09F338C9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217E16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217E16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котельных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FD6A1B">
        <w:rPr>
          <w:rFonts w:ascii="Times New Roman" w:hAnsi="Times New Roman"/>
          <w:sz w:val="24"/>
          <w:szCs w:val="24"/>
        </w:rPr>
        <w:t>Парапино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0A20A3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0A20A3">
        <w:trPr>
          <w:trHeight w:val="284"/>
          <w:jc w:val="center"/>
        </w:trPr>
        <w:tc>
          <w:tcPr>
            <w:tcW w:w="15128" w:type="dxa"/>
            <w:gridSpan w:val="7"/>
            <w:vAlign w:val="bottom"/>
          </w:tcPr>
          <w:p w14:paraId="2BD40C45" w14:textId="076C9AA3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proofErr w:type="spellStart"/>
            <w:r w:rsidR="008931D1">
              <w:rPr>
                <w:b/>
              </w:rPr>
              <w:t>Парапинская</w:t>
            </w:r>
            <w:proofErr w:type="spellEnd"/>
            <w:r w:rsidR="008931D1">
              <w:rPr>
                <w:b/>
              </w:rPr>
              <w:t xml:space="preserve"> СОШ</w:t>
            </w:r>
          </w:p>
        </w:tc>
      </w:tr>
      <w:tr w:rsidR="00D74F12" w14:paraId="2617468C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D74F12" w:rsidRDefault="00D74F12" w:rsidP="00D74F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35FC8829" w14:textId="2F4BCA7E" w:rsidR="00D74F12" w:rsidRDefault="00D74F12" w:rsidP="00D74F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Парапинская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школа, МБОУ</w:t>
            </w:r>
            <w:r w:rsidR="00B314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Парапинская</w:t>
            </w:r>
            <w:proofErr w:type="spellEnd"/>
            <w:r>
              <w:rPr>
                <w:color w:val="000000"/>
              </w:rPr>
              <w:t xml:space="preserve"> СОШ)</w:t>
            </w:r>
          </w:p>
        </w:tc>
        <w:tc>
          <w:tcPr>
            <w:tcW w:w="2559" w:type="dxa"/>
            <w:vAlign w:val="bottom"/>
          </w:tcPr>
          <w:p w14:paraId="34006FF3" w14:textId="32860371" w:rsidR="00D74F12" w:rsidRDefault="00D74F12" w:rsidP="00D74F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Парапино, ул. Советская д.5</w:t>
            </w:r>
          </w:p>
        </w:tc>
        <w:tc>
          <w:tcPr>
            <w:tcW w:w="1473" w:type="dxa"/>
            <w:vAlign w:val="bottom"/>
          </w:tcPr>
          <w:p w14:paraId="0FD39C11" w14:textId="4CC305EE" w:rsidR="00D74F12" w:rsidRDefault="00D74F12" w:rsidP="00D74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B31434">
              <w:rPr>
                <w:color w:val="000000"/>
              </w:rPr>
              <w:t>44</w:t>
            </w:r>
          </w:p>
        </w:tc>
        <w:tc>
          <w:tcPr>
            <w:tcW w:w="1717" w:type="dxa"/>
            <w:vAlign w:val="bottom"/>
          </w:tcPr>
          <w:p w14:paraId="4416E309" w14:textId="08FCFF59" w:rsidR="00D74F12" w:rsidRDefault="00D74F12" w:rsidP="00D74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D10A636" w14:textId="6C06F29D" w:rsidR="00D74F12" w:rsidRDefault="00D74F12" w:rsidP="00D74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42C54C92" w14:textId="30E55D09" w:rsidR="00D74F12" w:rsidRDefault="00D74F12" w:rsidP="00D74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B31434">
              <w:rPr>
                <w:color w:val="000000"/>
              </w:rPr>
              <w:t>44</w:t>
            </w:r>
          </w:p>
        </w:tc>
      </w:tr>
      <w:tr w:rsidR="00015F9F" w14:paraId="5D850C90" w14:textId="77777777" w:rsidTr="00B31434">
        <w:trPr>
          <w:trHeight w:val="479"/>
          <w:jc w:val="center"/>
        </w:trPr>
        <w:tc>
          <w:tcPr>
            <w:tcW w:w="665" w:type="dxa"/>
            <w:tcBorders>
              <w:right w:val="single" w:sz="4" w:space="0" w:color="auto"/>
            </w:tcBorders>
            <w:vAlign w:val="bottom"/>
          </w:tcPr>
          <w:p w14:paraId="51074F22" w14:textId="39A92F19" w:rsidR="00015F9F" w:rsidRDefault="00B31434" w:rsidP="00015F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3AE2F" w14:textId="31D7471F" w:rsidR="00015F9F" w:rsidRDefault="00015F9F" w:rsidP="00015F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Центр культуры Ковылкинского муниципального района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E0AF5" w14:textId="2AD0399E" w:rsidR="00015F9F" w:rsidRDefault="00015F9F" w:rsidP="00015F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с. Парапино, ул. Советская д.5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vAlign w:val="bottom"/>
          </w:tcPr>
          <w:p w14:paraId="1727103B" w14:textId="27681166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B31434">
              <w:rPr>
                <w:color w:val="000000"/>
              </w:rPr>
              <w:t>6</w:t>
            </w:r>
          </w:p>
        </w:tc>
        <w:tc>
          <w:tcPr>
            <w:tcW w:w="1717" w:type="dxa"/>
            <w:vAlign w:val="bottom"/>
          </w:tcPr>
          <w:p w14:paraId="50A655E3" w14:textId="0E4516FE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839D6FC" w14:textId="2002C44D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7DF93C23" w14:textId="118E45B8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B31434">
              <w:rPr>
                <w:color w:val="000000"/>
              </w:rPr>
              <w:t>6</w:t>
            </w:r>
          </w:p>
        </w:tc>
      </w:tr>
      <w:tr w:rsidR="00FB3FD4" w14:paraId="43A219DF" w14:textId="77777777" w:rsidTr="00B31434">
        <w:trPr>
          <w:trHeight w:val="479"/>
          <w:jc w:val="center"/>
        </w:trPr>
        <w:tc>
          <w:tcPr>
            <w:tcW w:w="665" w:type="dxa"/>
            <w:vAlign w:val="bottom"/>
          </w:tcPr>
          <w:p w14:paraId="683E0DAC" w14:textId="24E8D310" w:rsidR="00FB3FD4" w:rsidRDefault="00B31434" w:rsidP="00FB3F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45" w:type="dxa"/>
            <w:tcBorders>
              <w:top w:val="single" w:sz="4" w:space="0" w:color="auto"/>
            </w:tcBorders>
            <w:vAlign w:val="bottom"/>
          </w:tcPr>
          <w:p w14:paraId="2F9F5D85" w14:textId="569F9AF6" w:rsidR="00FB3FD4" w:rsidRDefault="00FB3FD4" w:rsidP="00FB3F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Ковылкинская</w:t>
            </w:r>
            <w:proofErr w:type="spellEnd"/>
            <w:r>
              <w:rPr>
                <w:color w:val="000000"/>
              </w:rPr>
              <w:t xml:space="preserve"> межрайонная больница, ГБУЗ РМ</w:t>
            </w:r>
          </w:p>
        </w:tc>
        <w:tc>
          <w:tcPr>
            <w:tcW w:w="2559" w:type="dxa"/>
            <w:tcBorders>
              <w:top w:val="single" w:sz="4" w:space="0" w:color="auto"/>
            </w:tcBorders>
            <w:vAlign w:val="bottom"/>
          </w:tcPr>
          <w:p w14:paraId="0FD38F96" w14:textId="4408AD1A" w:rsidR="00FB3FD4" w:rsidRDefault="00FB3FD4" w:rsidP="00FB3F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Парапино, ул. 8 Марта д. 2А</w:t>
            </w:r>
          </w:p>
        </w:tc>
        <w:tc>
          <w:tcPr>
            <w:tcW w:w="1473" w:type="dxa"/>
            <w:vAlign w:val="bottom"/>
          </w:tcPr>
          <w:p w14:paraId="42381FEB" w14:textId="1BE5A134" w:rsidR="00FB3FD4" w:rsidRDefault="00FB3FD4" w:rsidP="00FB3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1717" w:type="dxa"/>
            <w:vAlign w:val="bottom"/>
          </w:tcPr>
          <w:p w14:paraId="7E2D5D93" w14:textId="53660ACD" w:rsidR="00FB3FD4" w:rsidRDefault="00FB3FD4" w:rsidP="00FB3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2D6BBD20" w14:textId="0CB93C2F" w:rsidR="00FB3FD4" w:rsidRDefault="00FB3FD4" w:rsidP="00FB3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19433DAF" w14:textId="39468528" w:rsidR="00FB3FD4" w:rsidRDefault="00FB3FD4" w:rsidP="00FB3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</w:tr>
      <w:tr w:rsidR="00727016" w14:paraId="32FE72D1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67C7692" w14:textId="77777777" w:rsidR="00727016" w:rsidRDefault="00727016" w:rsidP="0072701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7FDD9CEC" w14:textId="219F2E29" w:rsidR="00727016" w:rsidRPr="00727016" w:rsidRDefault="00727016" w:rsidP="0072701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27016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73DA05E3" w14:textId="77777777" w:rsidR="00727016" w:rsidRDefault="00727016" w:rsidP="0072701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E20D4EC" w14:textId="14DB64A1" w:rsidR="00727016" w:rsidRPr="00727016" w:rsidRDefault="00015F9F" w:rsidP="00727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</w:t>
            </w:r>
            <w:r w:rsidR="00B31434">
              <w:rPr>
                <w:b/>
                <w:color w:val="000000"/>
              </w:rPr>
              <w:t>54</w:t>
            </w:r>
          </w:p>
        </w:tc>
        <w:tc>
          <w:tcPr>
            <w:tcW w:w="1717" w:type="dxa"/>
            <w:vAlign w:val="bottom"/>
          </w:tcPr>
          <w:p w14:paraId="1C95142A" w14:textId="0631441D" w:rsidR="00727016" w:rsidRPr="00727016" w:rsidRDefault="00727016" w:rsidP="00727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7016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E334C1A" w14:textId="2B0EB4FF" w:rsidR="00727016" w:rsidRPr="00727016" w:rsidRDefault="00727016" w:rsidP="00727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701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30FB47CE" w14:textId="7E4EC796" w:rsidR="00727016" w:rsidRPr="00727016" w:rsidRDefault="00015F9F" w:rsidP="00727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</w:t>
            </w:r>
            <w:r w:rsidR="00B31434">
              <w:rPr>
                <w:b/>
                <w:color w:val="000000"/>
              </w:rPr>
              <w:t>54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71CC3ECB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FD6A1B">
        <w:rPr>
          <w:rFonts w:ascii="Times New Roman" w:hAnsi="Times New Roman"/>
          <w:sz w:val="24"/>
          <w:szCs w:val="24"/>
        </w:rPr>
        <w:t>Парапино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960"/>
        <w:gridCol w:w="2126"/>
        <w:gridCol w:w="1986"/>
        <w:gridCol w:w="1841"/>
        <w:gridCol w:w="1699"/>
        <w:gridCol w:w="1699"/>
        <w:gridCol w:w="1420"/>
        <w:gridCol w:w="1789"/>
      </w:tblGrid>
      <w:tr w:rsidR="0005420C" w:rsidRPr="008F78EB" w14:paraId="055C4337" w14:textId="77777777" w:rsidTr="00C84AF8">
        <w:trPr>
          <w:trHeight w:val="20"/>
          <w:tblHeader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0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7C3B9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0E5B" w14:textId="6086570D" w:rsidR="007C3B98" w:rsidRPr="009B278A" w:rsidRDefault="007C3B98" w:rsidP="000A20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931D1">
              <w:rPr>
                <w:rFonts w:ascii="Times New Roman" w:hAnsi="Times New Roman"/>
                <w:b/>
                <w:sz w:val="20"/>
                <w:szCs w:val="20"/>
              </w:rPr>
              <w:t>Парапинская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015F9F" w:rsidRPr="008F78EB" w14:paraId="55CC17EC" w14:textId="77777777" w:rsidTr="00C84AF8">
        <w:trPr>
          <w:trHeight w:val="20"/>
          <w:jc w:val="center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5313F8ED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 СОШ 300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29C69054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B4A67A" w14:textId="0B805F27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61B952DE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C6D024" w14:textId="11A423F1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2BBAE9" w14:textId="607D7B17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AE6193" w14:textId="286C7F9F" w:rsidR="00015F9F" w:rsidRPr="00015F9F" w:rsidRDefault="00A4167A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E211A8" w14:textId="53A28170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4167A" w:rsidRPr="008F78EB" w14:paraId="6C4499DA" w14:textId="77777777" w:rsidTr="00A4167A">
        <w:trPr>
          <w:trHeight w:val="20"/>
          <w:jc w:val="center"/>
        </w:trPr>
        <w:tc>
          <w:tcPr>
            <w:tcW w:w="6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B0507A" w14:textId="3FF8965E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0C1708" w14:textId="1DFF98FB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6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DC8F63" w14:textId="20E262A6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6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7577A5" w14:textId="22177127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7BD500" w14:textId="151EEF2F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CA74C98" w14:textId="1C559EDD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4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9325D21" w14:textId="0713DB09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A71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2B82C5" w14:textId="5FD057CA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4167A" w:rsidRPr="008F78EB" w14:paraId="2CB7515F" w14:textId="77777777" w:rsidTr="00A4167A">
        <w:trPr>
          <w:trHeight w:val="20"/>
          <w:jc w:val="center"/>
        </w:trPr>
        <w:tc>
          <w:tcPr>
            <w:tcW w:w="6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FBA6D60" w14:textId="5776085B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02E346" w14:textId="2C208254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6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D5E7BF" w14:textId="5B6D0E44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6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C2852C5" w14:textId="1F0BA27A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1FC14DF" w14:textId="1C64E2D7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B9AFE3" w14:textId="095A7752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4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49D817D" w14:textId="222C363B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A71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7D7327" w14:textId="7D1A8051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4167A" w:rsidRPr="008F78EB" w14:paraId="40F21329" w14:textId="77777777" w:rsidTr="00A4167A">
        <w:trPr>
          <w:trHeight w:val="20"/>
          <w:jc w:val="center"/>
        </w:trPr>
        <w:tc>
          <w:tcPr>
            <w:tcW w:w="6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B977D1" w14:textId="78BBA9C0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 СОШ 300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9363948" w14:textId="186E3EC6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ФАП</w:t>
            </w:r>
          </w:p>
        </w:tc>
        <w:tc>
          <w:tcPr>
            <w:tcW w:w="6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406D61" w14:textId="186B32E5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6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B0DD23" w14:textId="16066F5A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20325A" w14:textId="0FEA9D79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3867BC" w14:textId="642C360B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4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AF0643F" w14:textId="6BD04DBD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A71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342B3A1" w14:textId="3B9D0DC2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77F097AD" w14:textId="77777777" w:rsidR="00AF4B4A" w:rsidRPr="00AF4B4A" w:rsidRDefault="00AF4B4A" w:rsidP="00AF4B4A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4A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анализа фактических показателей котельной был выявлен ряд проблем, которые ведут к снижению КПД оборудования, показателей надежности и эффективности работы системы теплоснабжения, а также повышению аварийности.</w:t>
      </w:r>
    </w:p>
    <w:p w14:paraId="63F7D1CA" w14:textId="77777777" w:rsidR="00AF4B4A" w:rsidRPr="00AF4B4A" w:rsidRDefault="00AF4B4A" w:rsidP="00AF4B4A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4A">
        <w:rPr>
          <w:rFonts w:ascii="Times New Roman" w:eastAsia="Times New Roman" w:hAnsi="Times New Roman" w:cs="Times New Roman"/>
          <w:sz w:val="24"/>
          <w:szCs w:val="24"/>
        </w:rPr>
        <w:t xml:space="preserve">Текущие фактические показатели такие как, химический анализ воды и данные о высокой периодичности промывки котлов в котельной </w:t>
      </w:r>
      <w:proofErr w:type="spellStart"/>
      <w:r w:rsidRPr="00AF4B4A">
        <w:rPr>
          <w:rFonts w:ascii="Times New Roman" w:eastAsia="Times New Roman" w:hAnsi="Times New Roman" w:cs="Times New Roman"/>
          <w:sz w:val="24"/>
          <w:szCs w:val="24"/>
        </w:rPr>
        <w:t>Парапинская</w:t>
      </w:r>
      <w:proofErr w:type="spellEnd"/>
      <w:r w:rsidRPr="00AF4B4A">
        <w:rPr>
          <w:rFonts w:ascii="Times New Roman" w:eastAsia="Times New Roman" w:hAnsi="Times New Roman" w:cs="Times New Roman"/>
          <w:sz w:val="24"/>
          <w:szCs w:val="24"/>
        </w:rPr>
        <w:t xml:space="preserve"> СОШ за год говорят о том, что существующая система ХВО не справляется с очисткой воды. Это ведет к образованию накипи, повышению аварийности и ухудшению теплообмена. Данную проблему можно решить модернизацией системы ХВО в котельной. </w:t>
      </w:r>
    </w:p>
    <w:p w14:paraId="3F5CA018" w14:textId="35381BA8" w:rsidR="008A3F16" w:rsidRPr="00E72B3F" w:rsidRDefault="00AF4B4A" w:rsidP="00AF4B4A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4A">
        <w:rPr>
          <w:rFonts w:ascii="Times New Roman" w:eastAsia="Times New Roman" w:hAnsi="Times New Roman" w:cs="Times New Roman"/>
          <w:sz w:val="24"/>
          <w:szCs w:val="24"/>
        </w:rPr>
        <w:t xml:space="preserve">Удаленность котельной </w:t>
      </w:r>
      <w:proofErr w:type="spellStart"/>
      <w:r w:rsidRPr="00AF4B4A">
        <w:rPr>
          <w:rFonts w:ascii="Times New Roman" w:eastAsia="Times New Roman" w:hAnsi="Times New Roman" w:cs="Times New Roman"/>
          <w:sz w:val="24"/>
          <w:szCs w:val="24"/>
        </w:rPr>
        <w:t>Парапинская</w:t>
      </w:r>
      <w:proofErr w:type="spellEnd"/>
      <w:r w:rsidRPr="00AF4B4A">
        <w:rPr>
          <w:rFonts w:ascii="Times New Roman" w:eastAsia="Times New Roman" w:hAnsi="Times New Roman" w:cs="Times New Roman"/>
          <w:sz w:val="24"/>
          <w:szCs w:val="24"/>
        </w:rPr>
        <w:t xml:space="preserve"> СОШ от административного центра района не позволяет своевременно выявлять аварийные ситуации и оперативно устранять их. Данная проблема требует современной диспетчеризации котельной с возможностью удаленного контроля за работой оборудования и изменению параметров котельной в реальном времени. Это позволит обеспечить бесперебойность подачи тепловой энергии, снизит аварийность и повысит эффективность работы системы теплоснабжения. Также это даст возможность оперативно и удаленно настраивать режимы горения котла в зависимости от температуры наружного воздуха.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122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0B4BEAB6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055FAFE1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8931D1">
              <w:rPr>
                <w:rFonts w:ascii="Times New Roman" w:hAnsi="Times New Roman"/>
                <w:b/>
                <w:sz w:val="20"/>
                <w:szCs w:val="20"/>
              </w:rPr>
              <w:t>Парапинская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EC71D2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4D3D77B9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080AE0C7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05D9515B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5D5E5DDA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34E9D5AC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55D56584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B31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247D7AEA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B3143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021E8B9B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  <w:r w:rsidR="00B31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7D74C86C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324132EF" w14:textId="77777777" w:rsidTr="00C004F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506A751F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754E82B1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628E22BF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1A9A6A58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46E71EDE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D148D" w14:textId="068F3574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A41E9" w14:textId="55045CA0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F5592" w14:textId="0C61EB37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660E681B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8DE9E" w14:textId="4FEB3921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61400FCC" w14:textId="77777777" w:rsidTr="00C004F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120B824C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49C0F777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2D36CD41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3430C149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72C482FD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C0EF1" w14:textId="057B8BD4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60CA4" w14:textId="4C82B0C6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FC84B" w14:textId="2773DD6A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1B77E857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27C86" w14:textId="76A5341F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366AC610" w14:textId="77777777" w:rsidTr="00C004F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3239FCC1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499C6999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61D769F7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680EF193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33C3B92A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B9E6A" w14:textId="7B729CB7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90A5E" w14:textId="641E44BD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FAB64" w14:textId="4A402A5F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7C58B230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CEE33" w14:textId="5D222510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6C54F248" w14:textId="77777777" w:rsidTr="00C004F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6E573902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48B56ECA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7C6A4D36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453BD73B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1E472BF2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C39C0" w14:textId="2603E77E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691E" w14:textId="3D53D15E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D932A" w14:textId="6B0A6226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07C25D23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E1C00" w14:textId="138CBB31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564AE08E" w14:textId="77777777" w:rsidTr="00C004F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7722D61A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5AC25150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4BCA95E8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32C523FB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7E8CCF45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B394C" w14:textId="30F6974D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F706" w14:textId="374AC055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E4F90" w14:textId="1A1457EA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7ACD5DD1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8EC37" w14:textId="7AD9CBC0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77ED66A3" w14:textId="77777777" w:rsidTr="00B3143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5C462427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45F029CB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35D763B1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528E7F7D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6C5AE088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5DDAE015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3BF342DF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426DD01D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6AF01321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77877289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34382B22" w14:textId="77777777" w:rsidTr="00B3143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5387773F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30C86A88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3F6261BB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0B15D692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16807B7B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533539EF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5F10CA59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1621527F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53404849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043EF1E7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6A03B" w14:textId="77777777" w:rsidR="008A3F16" w:rsidRDefault="008A3F16" w:rsidP="008A3F16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Start w:id="14" w:name="_Toc13039123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 xml:space="preserve"> анализа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>котельн</w:t>
      </w:r>
      <w:r>
        <w:rPr>
          <w:rFonts w:ascii="Times New Roman" w:eastAsia="Times New Roman" w:hAnsi="Times New Roman" w:cs="Times New Roman"/>
          <w:sz w:val="24"/>
          <w:szCs w:val="24"/>
        </w:rPr>
        <w:t>ой в рассматриваемой схеме теплоснабжения рекомендуется провести 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>становк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 xml:space="preserve"> комплекса ХВО </w:t>
      </w:r>
      <w:r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 xml:space="preserve"> системы управления (автоматика) и диспетчеризации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AE4CBD" w:rsidRPr="00D16BBA" w14:paraId="7E4E7EFA" w14:textId="77777777" w:rsidTr="000E353D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4DD40D70" w:rsidR="00AE4CBD" w:rsidRDefault="00AE4CBD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Парапино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3C29323B" w:rsidR="00AE4CBD" w:rsidRPr="00D16BBA" w:rsidRDefault="00AE4CBD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Парапинская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AE4CBD" w:rsidRPr="00D16BBA" w:rsidRDefault="00AE4CBD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7FA57C56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4CCD9421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0A47014B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47,37</w:t>
            </w:r>
          </w:p>
        </w:tc>
      </w:tr>
      <w:tr w:rsidR="00AE4CBD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AE4CBD" w:rsidRPr="00D16BBA" w:rsidRDefault="00AE4CBD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AE4CBD" w:rsidRPr="00D16BBA" w:rsidRDefault="00AE4CBD" w:rsidP="00AE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69093183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46,46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5EE5015E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43563CBA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47,37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123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123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595D11D4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EC71D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EC71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F7C1EC" w14:textId="77777777" w:rsidR="0036129E" w:rsidRDefault="0036129E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7514F94A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EC71D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EC71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129E" w:rsidRPr="00D16BBA" w14:paraId="388F55CB" w14:textId="77777777" w:rsidTr="000E353D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3A1E9827" w:rsidR="0036129E" w:rsidRPr="00D16BBA" w:rsidRDefault="0036129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Парапино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1F2A7679" w:rsidR="0036129E" w:rsidRPr="00D16BBA" w:rsidRDefault="0036129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Парапинская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36129E" w:rsidRPr="00D16BBA" w:rsidRDefault="0036129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719E4448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18,06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69D2E4BF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4515854A" w:rsidR="0036129E" w:rsidRPr="000E353D" w:rsidRDefault="007F7279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3A6EF3E0" w:rsidR="0036129E" w:rsidRPr="000E353D" w:rsidRDefault="007F7279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79C6DCD6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15581CDE" w:rsidR="0036129E" w:rsidRPr="000E353D" w:rsidRDefault="00AD2C52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20,25</w:t>
            </w:r>
          </w:p>
        </w:tc>
      </w:tr>
      <w:tr w:rsidR="0036129E" w:rsidRPr="00D16BBA" w14:paraId="4E769ABC" w14:textId="77777777" w:rsidTr="0036129E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36129E" w:rsidRPr="00D16BBA" w:rsidRDefault="0036129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36129E" w:rsidRPr="00D16BBA" w:rsidRDefault="0036129E" w:rsidP="0036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08D3601D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77F1915B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1366839" w:rsidR="0036129E" w:rsidRPr="000E353D" w:rsidRDefault="007F7279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48E60441" w:rsidR="0036129E" w:rsidRPr="000E353D" w:rsidRDefault="007F7279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4A351D83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0F4C7D75" w:rsidR="0036129E" w:rsidRPr="000E353D" w:rsidRDefault="00AD2C52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20,25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6831AE2E" w14:textId="77777777" w:rsidR="000F5F4A" w:rsidRPr="002409C6" w:rsidRDefault="000F5F4A" w:rsidP="00F022E7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1233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54F3FAB1" w14:textId="77777777" w:rsidR="000F5F4A" w:rsidRDefault="000F5F4A" w:rsidP="00F02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2EE54C4B" w14:textId="77777777" w:rsidR="000F5F4A" w:rsidRPr="002409C6" w:rsidRDefault="000F5F4A" w:rsidP="002F2636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1234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2DAC939E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50A7DAFB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5288AD11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606455DE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043F06AF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00F023AC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17952486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4FA6F482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52FEFDAC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1B569AEF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6482886E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7EB8DA58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49D61E0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74C0843F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189E55BB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0D4BAFB1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2B9FDB17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1EC44DF1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1235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0C3C3CD8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2F263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914A14E" w14:textId="203798BA" w:rsidR="00AF1C17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AF1C17">
        <w:rPr>
          <w:rFonts w:ascii="Times New Roman" w:hAnsi="Times New Roman" w:cs="Times New Roman"/>
          <w:sz w:val="24"/>
          <w:szCs w:val="24"/>
        </w:rPr>
        <w:t xml:space="preserve"> на 202</w:t>
      </w:r>
      <w:r w:rsidR="00914FF1">
        <w:rPr>
          <w:rFonts w:ascii="Times New Roman" w:hAnsi="Times New Roman" w:cs="Times New Roman"/>
          <w:sz w:val="24"/>
          <w:szCs w:val="24"/>
        </w:rPr>
        <w:t>4</w:t>
      </w:r>
      <w:r w:rsidR="00AD2C52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AF1C17" w:rsidRPr="00204BDB" w14:paraId="21F33928" w14:textId="77777777" w:rsidTr="009B15B3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D6AB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5449" w14:textId="02BE0370" w:rsidR="00AF1C17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Парапинская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</w:t>
            </w:r>
          </w:p>
        </w:tc>
      </w:tr>
      <w:tr w:rsidR="00AF1C17" w:rsidRPr="00204BDB" w14:paraId="559CFA03" w14:textId="77777777" w:rsidTr="009B15B3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5B2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F00C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AF1C17" w:rsidRPr="00204BDB" w14:paraId="0F89F32B" w14:textId="77777777" w:rsidTr="009B15B3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3676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F987" w14:textId="77777777" w:rsidR="00AF1C17" w:rsidRPr="00B5726D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626D6A" w14:textId="77777777" w:rsidR="00AF1C17" w:rsidRPr="00B5726D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3CEC" w14:textId="77777777" w:rsidR="00AF1C17" w:rsidRPr="00B5726D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B94EE4" w:rsidRPr="00204BDB" w14:paraId="6C2FFB95" w14:textId="77777777" w:rsidTr="003A2C5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6C66" w14:textId="77777777" w:rsidR="00B94EE4" w:rsidRPr="003B32BA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1454C3D" w14:textId="3E7D4681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333,470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A8A8910" w14:textId="046E6ECA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199,545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B920E7" w14:textId="6F2AF817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133,925</w:t>
            </w:r>
          </w:p>
        </w:tc>
      </w:tr>
      <w:tr w:rsidR="00B94EE4" w:rsidRPr="003C1BED" w14:paraId="6F96C730" w14:textId="77777777" w:rsidTr="009F196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FC7" w14:textId="77777777" w:rsidR="00B94EE4" w:rsidRPr="003B32BA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573E774" w14:textId="611D5631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323,580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A8335E4" w14:textId="06BA308D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193,761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6B7431E" w14:textId="0997B80E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129,819</w:t>
            </w:r>
          </w:p>
        </w:tc>
      </w:tr>
      <w:tr w:rsidR="00B94EE4" w:rsidRPr="003C1BED" w14:paraId="4CB590F8" w14:textId="77777777" w:rsidTr="00761B6D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EDB" w14:textId="77777777" w:rsidR="00B94EE4" w:rsidRPr="003B32BA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5FD891F" w14:textId="63216695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276,213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A8241A0" w14:textId="49F74AB1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165,054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1C8F62" w14:textId="2D6AD9BB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111,159</w:t>
            </w:r>
          </w:p>
        </w:tc>
      </w:tr>
      <w:tr w:rsidR="00B94EE4" w:rsidRPr="00204BDB" w14:paraId="72A59980" w14:textId="77777777" w:rsidTr="00761B6D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695C" w14:textId="77777777" w:rsidR="00B94EE4" w:rsidRPr="00204BDB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1E1E483" w14:textId="7B736A64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276,213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083341" w14:textId="5648E57F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165,054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A33142" w14:textId="1B90FCF8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111,159</w:t>
            </w:r>
          </w:p>
        </w:tc>
      </w:tr>
      <w:tr w:rsidR="00AF1C17" w:rsidRPr="00204BDB" w14:paraId="7280CE8F" w14:textId="77777777" w:rsidTr="009B15B3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AC40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EAB1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612B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726F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AF1C17" w:rsidRPr="00204BDB" w14:paraId="0FBBDE91" w14:textId="77777777" w:rsidTr="009B15B3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33AB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FA5E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BA6B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85A6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AF1C17" w:rsidRPr="003C1BED" w14:paraId="3919F0ED" w14:textId="77777777" w:rsidTr="009B15B3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0910" w14:textId="77777777" w:rsidR="00AF1C17" w:rsidRPr="003B32BA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80FB" w14:textId="6A5221E9" w:rsidR="00AF1C17" w:rsidRPr="00A4067C" w:rsidRDefault="00B94EE4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80632">
              <w:rPr>
                <w:rFonts w:ascii="Times New Roman" w:hAnsi="Times New Roman"/>
                <w:sz w:val="20"/>
                <w:szCs w:val="20"/>
              </w:rPr>
              <w:t>2,774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2AD" w14:textId="0BC02D59" w:rsidR="00AF1C17" w:rsidRPr="00623E0C" w:rsidRDefault="00B94EE4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80632">
              <w:rPr>
                <w:rFonts w:ascii="Times New Roman" w:hAnsi="Times New Roman"/>
                <w:sz w:val="20"/>
                <w:szCs w:val="20"/>
              </w:rPr>
              <w:t>1,587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0BA5B" w14:textId="1987C20C" w:rsidR="00AF1C17" w:rsidRPr="00623E0C" w:rsidRDefault="00B94EE4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80632">
              <w:rPr>
                <w:rFonts w:ascii="Times New Roman" w:hAnsi="Times New Roman"/>
                <w:sz w:val="20"/>
                <w:szCs w:val="20"/>
              </w:rPr>
              <w:t>1,187</w:t>
            </w:r>
          </w:p>
        </w:tc>
      </w:tr>
      <w:tr w:rsidR="00AF1C17" w:rsidRPr="00831A56" w14:paraId="43F81D5C" w14:textId="77777777" w:rsidTr="0026621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92F5" w14:textId="77777777" w:rsidR="00AF1C17" w:rsidRPr="003B32BA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E9932" w14:textId="4C2E0799" w:rsidR="00AF1C17" w:rsidRPr="00A4067C" w:rsidRDefault="00B94EE4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80632">
              <w:rPr>
                <w:rFonts w:ascii="Times New Roman" w:hAnsi="Times New Roman"/>
                <w:sz w:val="20"/>
                <w:szCs w:val="20"/>
              </w:rPr>
              <w:t>5,106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E4FD" w14:textId="126877E3" w:rsidR="00AF1C17" w:rsidRPr="007876AB" w:rsidRDefault="00B94EE4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</w:t>
            </w:r>
            <w:r w:rsidR="00B80632">
              <w:rPr>
                <w:rFonts w:ascii="Times New Roman" w:hAnsi="Times New Roman"/>
                <w:sz w:val="20"/>
                <w:szCs w:val="20"/>
              </w:rPr>
              <w:t>998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7EE0" w14:textId="687741ED" w:rsidR="00AF1C17" w:rsidRPr="007876AB" w:rsidRDefault="00B94EE4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80632">
              <w:rPr>
                <w:rFonts w:ascii="Times New Roman" w:hAnsi="Times New Roman"/>
                <w:sz w:val="20"/>
                <w:szCs w:val="20"/>
              </w:rPr>
              <w:t>8,108</w:t>
            </w:r>
          </w:p>
        </w:tc>
      </w:tr>
      <w:tr w:rsidR="00AF1C17" w:rsidRPr="00831A56" w14:paraId="74249DAF" w14:textId="77777777" w:rsidTr="009B15B3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EED" w14:textId="2D406424" w:rsidR="00AF1C17" w:rsidRPr="003B32BA" w:rsidRDefault="0026621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B8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2F09" w14:textId="77777777" w:rsidR="00AF1C17" w:rsidRPr="003B32BA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23F1" w14:textId="1DF54EB0" w:rsidR="00AF1C17" w:rsidRPr="00A4067C" w:rsidRDefault="00B94CC2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B80632">
              <w:rPr>
                <w:rFonts w:ascii="Times New Roman" w:hAnsi="Times New Roman"/>
                <w:sz w:val="20"/>
                <w:szCs w:val="20"/>
              </w:rPr>
              <w:t>8,26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2ACD2" w14:textId="3A21550D" w:rsidR="00AF1C17" w:rsidRPr="00831A56" w:rsidRDefault="0046252A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B80632">
              <w:rPr>
                <w:rFonts w:ascii="Times New Roman" w:hAnsi="Times New Roman"/>
                <w:sz w:val="20"/>
                <w:szCs w:val="20"/>
              </w:rPr>
              <w:t>8,30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CA6B8" w14:textId="14C31175" w:rsidR="00AF1C17" w:rsidRPr="00831A56" w:rsidRDefault="000B27B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B80632">
              <w:rPr>
                <w:rFonts w:ascii="Times New Roman" w:hAnsi="Times New Roman"/>
                <w:sz w:val="20"/>
                <w:szCs w:val="20"/>
              </w:rPr>
              <w:t>8,18</w:t>
            </w:r>
          </w:p>
        </w:tc>
      </w:tr>
      <w:tr w:rsidR="00AF1C17" w:rsidRPr="00204BDB" w14:paraId="4244CEEE" w14:textId="77777777" w:rsidTr="0026621B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2F4C" w14:textId="77777777" w:rsidR="00AF1C17" w:rsidRPr="00831A5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3FAB" w14:textId="77777777" w:rsidR="00AF1C17" w:rsidRPr="003B32BA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3A6B" w14:textId="0CD8D3C0" w:rsidR="00AF1C17" w:rsidRPr="00A4067C" w:rsidRDefault="00B94CC2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B80632">
              <w:rPr>
                <w:rFonts w:ascii="Times New Roman" w:hAnsi="Times New Roman"/>
                <w:sz w:val="20"/>
                <w:szCs w:val="20"/>
              </w:rPr>
              <w:t>5,264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DF6A9" w14:textId="104A3D25" w:rsidR="00AF1C17" w:rsidRPr="00B512F0" w:rsidRDefault="0046252A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B80632">
              <w:rPr>
                <w:rFonts w:ascii="Times New Roman" w:hAnsi="Times New Roman"/>
                <w:sz w:val="20"/>
                <w:szCs w:val="20"/>
              </w:rPr>
              <w:t>5,299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C786D" w14:textId="514C0F17" w:rsidR="00AF1C17" w:rsidRPr="00B512F0" w:rsidRDefault="000B27B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B80632">
              <w:rPr>
                <w:rFonts w:ascii="Times New Roman" w:hAnsi="Times New Roman"/>
                <w:sz w:val="20"/>
                <w:szCs w:val="20"/>
              </w:rPr>
              <w:t>5,196</w:t>
            </w:r>
          </w:p>
        </w:tc>
      </w:tr>
      <w:tr w:rsidR="0026621B" w:rsidRPr="00204BDB" w14:paraId="501C15A0" w14:textId="77777777" w:rsidTr="0026621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1A5F" w14:textId="1CC75C77" w:rsidR="0026621B" w:rsidRPr="003B32BA" w:rsidRDefault="0026621B" w:rsidP="00266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5A7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5A7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A845" w14:textId="4F28A480" w:rsidR="0026621B" w:rsidRDefault="0026621B" w:rsidP="00266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21B">
              <w:rPr>
                <w:rFonts w:ascii="Times New Roman" w:hAnsi="Times New Roman"/>
                <w:sz w:val="20"/>
                <w:szCs w:val="20"/>
              </w:rPr>
              <w:t>159,37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3F59" w14:textId="568C628A" w:rsidR="0026621B" w:rsidRDefault="0026621B" w:rsidP="00266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21B">
              <w:rPr>
                <w:rFonts w:ascii="Times New Roman" w:hAnsi="Times New Roman"/>
                <w:sz w:val="20"/>
                <w:szCs w:val="20"/>
              </w:rPr>
              <w:t>149,669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322D4" w14:textId="62AD2CAF" w:rsidR="0026621B" w:rsidRDefault="0026621B" w:rsidP="00266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21B">
              <w:rPr>
                <w:rFonts w:ascii="Times New Roman" w:hAnsi="Times New Roman"/>
                <w:sz w:val="20"/>
                <w:szCs w:val="20"/>
              </w:rPr>
              <w:t>174,943</w:t>
            </w:r>
          </w:p>
        </w:tc>
      </w:tr>
    </w:tbl>
    <w:p w14:paraId="3DD1E80F" w14:textId="77777777" w:rsidR="00AF1C17" w:rsidRDefault="00AF1C17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1236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123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12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046AF60C" w14:textId="77777777" w:rsidR="002F2636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BBBE33" w14:textId="77777777" w:rsidR="00BB29FC" w:rsidRPr="00A47D24" w:rsidRDefault="00BB29FC" w:rsidP="00BB29FC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365E43C5" w14:textId="0AFD7BD5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BB29FC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BB29FC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1DD2B" w14:textId="266832A7" w:rsidR="008B78D7" w:rsidRPr="00467DCB" w:rsidRDefault="00EC71D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EA0E6" w14:textId="1214AB9D" w:rsidR="008B78D7" w:rsidRPr="00467DCB" w:rsidRDefault="00EC71D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BB29FC" w:rsidRPr="008B78D7" w14:paraId="171AA3B8" w14:textId="77777777" w:rsidTr="00BB29FC">
        <w:trPr>
          <w:trHeight w:val="4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CBC71" w14:textId="6E53F736" w:rsidR="00BB29FC" w:rsidRPr="00467DCB" w:rsidRDefault="00BB29FC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1E61005" w14:textId="55BE2FFC" w:rsidR="00BB29FC" w:rsidRPr="00467DCB" w:rsidRDefault="00BB29FC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20168E9" w14:textId="1971CFF4" w:rsidR="00BB29FC" w:rsidRPr="00467DCB" w:rsidRDefault="00BB29FC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26500" w14:textId="77777777" w:rsidR="00BB29FC" w:rsidRPr="00467DCB" w:rsidRDefault="00BB29FC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966E0" w14:textId="1CA463B6" w:rsidR="00BB29FC" w:rsidRPr="00467DCB" w:rsidRDefault="00BB29FC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C80D9" w14:textId="6DF87DE7" w:rsidR="00BB29FC" w:rsidRPr="00467DCB" w:rsidRDefault="00BB29FC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7DB73" w14:textId="77777777" w:rsidR="00BB29FC" w:rsidRPr="00467DCB" w:rsidRDefault="00BB29FC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30391239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6"/>
      <w:bookmarkEnd w:id="37"/>
    </w:p>
    <w:p w14:paraId="6642DC33" w14:textId="0A1C8C39" w:rsidR="008A3F16" w:rsidRDefault="008A3F16" w:rsidP="00A145C1">
      <w:pPr>
        <w:pStyle w:val="aff3"/>
        <w:rPr>
          <w:color w:val="000000"/>
          <w:szCs w:val="23"/>
        </w:rPr>
      </w:pPr>
      <w:r w:rsidRPr="00FB1416">
        <w:rPr>
          <w:rFonts w:cs="Times New Roman"/>
        </w:rPr>
        <w:t>В рассматриваемой схеме теплоснабжения для устойчивого бесперебойного функционирования системы теплоснабжения требуется провести установку</w:t>
      </w:r>
      <w:r>
        <w:rPr>
          <w:rFonts w:cs="Times New Roman"/>
        </w:rPr>
        <w:t xml:space="preserve"> </w:t>
      </w:r>
      <w:r w:rsidRPr="002F2636">
        <w:rPr>
          <w:color w:val="000000"/>
          <w:szCs w:val="23"/>
        </w:rPr>
        <w:t xml:space="preserve">комплекса ХВО с использованием автоматической установки умягчения АКВАФЛОУ SR 12,5-F79M в котельной </w:t>
      </w:r>
      <w:proofErr w:type="spellStart"/>
      <w:r w:rsidRPr="002F2636">
        <w:rPr>
          <w:color w:val="000000"/>
          <w:szCs w:val="23"/>
        </w:rPr>
        <w:t>Парапинская</w:t>
      </w:r>
      <w:proofErr w:type="spellEnd"/>
      <w:r w:rsidRPr="002F2636">
        <w:rPr>
          <w:color w:val="000000"/>
          <w:szCs w:val="23"/>
        </w:rPr>
        <w:t xml:space="preserve"> СОШ</w:t>
      </w:r>
      <w:r w:rsidRPr="00FB1416">
        <w:rPr>
          <w:rFonts w:cs="Times New Roman"/>
        </w:rPr>
        <w:t xml:space="preserve"> для предотвращения образования накипи, окисления, коррозии, создания защитного слоя, препятствующего разрушению металлического оборудования,</w:t>
      </w:r>
      <w:r>
        <w:rPr>
          <w:rFonts w:cs="Times New Roman"/>
        </w:rPr>
        <w:t xml:space="preserve"> о</w:t>
      </w:r>
      <w:r w:rsidRPr="004052C3">
        <w:rPr>
          <w:rFonts w:cs="Times New Roman"/>
        </w:rPr>
        <w:t>рганизаци</w:t>
      </w:r>
      <w:r>
        <w:rPr>
          <w:rFonts w:cs="Times New Roman"/>
        </w:rPr>
        <w:t>ю</w:t>
      </w:r>
      <w:r w:rsidRPr="004052C3">
        <w:rPr>
          <w:rFonts w:cs="Times New Roman"/>
        </w:rPr>
        <w:t xml:space="preserve"> системы управления (автоматика) и диспетчеризации котельной </w:t>
      </w:r>
      <w:proofErr w:type="spellStart"/>
      <w:r w:rsidRPr="002F2636">
        <w:rPr>
          <w:color w:val="000000"/>
          <w:szCs w:val="23"/>
        </w:rPr>
        <w:t>Парапинская</w:t>
      </w:r>
      <w:proofErr w:type="spellEnd"/>
      <w:r w:rsidRPr="002F2636">
        <w:rPr>
          <w:color w:val="000000"/>
          <w:szCs w:val="23"/>
        </w:rPr>
        <w:t xml:space="preserve"> </w:t>
      </w:r>
      <w:r w:rsidRPr="002F2636">
        <w:rPr>
          <w:color w:val="000000"/>
          <w:szCs w:val="23"/>
        </w:rPr>
        <w:lastRenderedPageBreak/>
        <w:t>СОШ</w:t>
      </w:r>
      <w:r w:rsidRPr="004052C3">
        <w:rPr>
          <w:rFonts w:cs="Times New Roman"/>
        </w:rPr>
        <w:t xml:space="preserve"> с переходом на отечественное оборудование и ПО на базе ПЛК ОВЕН</w:t>
      </w:r>
      <w:r>
        <w:rPr>
          <w:rFonts w:cs="Times New Roman"/>
        </w:rPr>
        <w:t xml:space="preserve">, </w:t>
      </w:r>
      <w:r w:rsidRPr="00FB1416">
        <w:rPr>
          <w:rFonts w:cs="Times New Roman"/>
        </w:rPr>
        <w:t>направленную на сокращение эксплуатационных расходов, оперативное отслеживание технологических параметров и последующего анализа текущих, предаварийных и аварийных ситуаций,</w:t>
      </w:r>
      <w:r>
        <w:rPr>
          <w:rFonts w:cs="Times New Roman"/>
        </w:rPr>
        <w:t xml:space="preserve"> </w:t>
      </w:r>
      <w:r w:rsidRPr="002F2636">
        <w:rPr>
          <w:color w:val="000000"/>
          <w:szCs w:val="23"/>
        </w:rPr>
        <w:t>затраты на мероприяти</w:t>
      </w:r>
      <w:r w:rsidR="00CE7566">
        <w:rPr>
          <w:color w:val="000000"/>
          <w:szCs w:val="23"/>
        </w:rPr>
        <w:t>я</w:t>
      </w:r>
      <w:r w:rsidRPr="002F2636">
        <w:rPr>
          <w:color w:val="000000"/>
          <w:szCs w:val="23"/>
        </w:rPr>
        <w:t xml:space="preserve"> составляют – </w:t>
      </w:r>
      <w:r>
        <w:rPr>
          <w:color w:val="000000"/>
          <w:szCs w:val="23"/>
        </w:rPr>
        <w:t>908,92</w:t>
      </w:r>
      <w:r w:rsidRPr="002F2636">
        <w:rPr>
          <w:color w:val="000000"/>
          <w:szCs w:val="23"/>
        </w:rPr>
        <w:t xml:space="preserve"> тыс. руб. (с учетом НДС).</w:t>
      </w:r>
    </w:p>
    <w:p w14:paraId="1760383F" w14:textId="3F3FE497" w:rsidR="00A145C1" w:rsidRDefault="00A145C1" w:rsidP="00A145C1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 xml:space="preserve">Оценка стоимости капитальных вложений в </w:t>
      </w:r>
      <w:r>
        <w:rPr>
          <w:color w:val="000000"/>
          <w:szCs w:val="23"/>
        </w:rPr>
        <w:t>развитие</w:t>
      </w:r>
      <w:r w:rsidRPr="00BC4966">
        <w:rPr>
          <w:color w:val="000000"/>
          <w:szCs w:val="23"/>
        </w:rPr>
        <w:t xml:space="preserve"> системы теплоснабжения </w:t>
      </w:r>
      <w:r w:rsidRPr="00452FB1">
        <w:rPr>
          <w:color w:val="000000"/>
          <w:szCs w:val="23"/>
        </w:rPr>
        <w:t>осу</w:t>
      </w:r>
      <w:r>
        <w:rPr>
          <w:color w:val="000000"/>
          <w:szCs w:val="23"/>
        </w:rPr>
        <w:t>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</w:p>
    <w:p w14:paraId="14DBC3F2" w14:textId="5F6EE7FC" w:rsidR="002F2636" w:rsidRDefault="00A145C1" w:rsidP="002F2636">
      <w:pPr>
        <w:pStyle w:val="aff3"/>
        <w:rPr>
          <w:color w:val="000000"/>
          <w:szCs w:val="23"/>
        </w:rPr>
      </w:pPr>
      <w:r w:rsidRPr="00AE3368">
        <w:t xml:space="preserve"> </w:t>
      </w:r>
      <w:r w:rsidR="002F2636" w:rsidRPr="00452FB1">
        <w:rPr>
          <w:color w:val="000000"/>
          <w:szCs w:val="23"/>
        </w:rPr>
        <w:t>Полная сметная стоимость каждо</w:t>
      </w:r>
      <w:r w:rsidR="002F2636">
        <w:rPr>
          <w:color w:val="000000"/>
          <w:szCs w:val="23"/>
        </w:rPr>
        <w:t>го проекта приведена в таблице 10</w:t>
      </w:r>
      <w:r w:rsidR="002F2636" w:rsidRPr="00452FB1">
        <w:rPr>
          <w:color w:val="000000"/>
          <w:szCs w:val="23"/>
        </w:rPr>
        <w:t>.</w:t>
      </w:r>
      <w:r w:rsidR="002F2636">
        <w:rPr>
          <w:color w:val="000000"/>
          <w:szCs w:val="23"/>
        </w:rPr>
        <w:t xml:space="preserve"> </w:t>
      </w:r>
    </w:p>
    <w:p w14:paraId="4DF8C9BE" w14:textId="77777777" w:rsidR="002F2636" w:rsidRDefault="002F2636" w:rsidP="002F2636">
      <w:pPr>
        <w:pStyle w:val="aff3"/>
        <w:rPr>
          <w:color w:val="000000"/>
          <w:szCs w:val="23"/>
        </w:rPr>
      </w:pPr>
      <w:r>
        <w:rPr>
          <w:color w:val="000000"/>
          <w:szCs w:val="23"/>
        </w:rPr>
        <w:t xml:space="preserve">Как видно из таблицы 10 мероприятия </w:t>
      </w:r>
      <w:r w:rsidRPr="00452FB1">
        <w:rPr>
          <w:color w:val="000000"/>
          <w:szCs w:val="23"/>
        </w:rPr>
        <w:t>по развитию системы теплоснаб</w:t>
      </w:r>
      <w:r>
        <w:rPr>
          <w:color w:val="000000"/>
          <w:szCs w:val="23"/>
        </w:rPr>
        <w:t>жения части тепловых сетей на период разработки схемы теплоснабжения не планируются.</w:t>
      </w:r>
    </w:p>
    <w:p w14:paraId="5C606C04" w14:textId="77777777" w:rsidR="002F2636" w:rsidRDefault="002F2636" w:rsidP="002F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7A1CC82A" w14:textId="2CB2F091" w:rsidR="002F2636" w:rsidRDefault="002F2636" w:rsidP="002F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–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 xml:space="preserve">жения (тыс.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8"/>
        <w:gridCol w:w="2860"/>
        <w:gridCol w:w="1575"/>
        <w:gridCol w:w="2148"/>
      </w:tblGrid>
      <w:tr w:rsidR="002F2636" w:rsidRPr="001522CA" w14:paraId="15D6B6C9" w14:textId="77777777" w:rsidTr="00244C51">
        <w:trPr>
          <w:trHeight w:val="1025"/>
          <w:jc w:val="center"/>
        </w:trPr>
        <w:tc>
          <w:tcPr>
            <w:tcW w:w="3198" w:type="dxa"/>
            <w:vAlign w:val="center"/>
          </w:tcPr>
          <w:p w14:paraId="3D37F6FB" w14:textId="77777777" w:rsidR="002F2636" w:rsidRPr="0096424B" w:rsidRDefault="002F2636" w:rsidP="00244C51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0" w:type="dxa"/>
            <w:vAlign w:val="center"/>
          </w:tcPr>
          <w:p w14:paraId="270AE19D" w14:textId="77777777" w:rsidR="002F2636" w:rsidRPr="0096424B" w:rsidRDefault="002F2636" w:rsidP="00244C51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677E031F" w14:textId="77777777" w:rsidR="002F2636" w:rsidRPr="0096424B" w:rsidRDefault="002F2636" w:rsidP="00244C51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8" w:type="dxa"/>
            <w:vAlign w:val="center"/>
          </w:tcPr>
          <w:p w14:paraId="684ABA37" w14:textId="77777777" w:rsidR="002F2636" w:rsidRPr="0096424B" w:rsidRDefault="002F2636" w:rsidP="00244C51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</w:rPr>
              <w:t xml:space="preserve">Стоимость мероприятия, с НДС,  </w:t>
            </w:r>
            <w:r>
              <w:rPr>
                <w:b/>
                <w:sz w:val="22"/>
                <w:szCs w:val="24"/>
              </w:rPr>
              <w:t xml:space="preserve">тыс. </w:t>
            </w:r>
            <w:r w:rsidRPr="0096424B">
              <w:rPr>
                <w:b/>
                <w:sz w:val="22"/>
                <w:szCs w:val="24"/>
              </w:rPr>
              <w:t>руб.</w:t>
            </w:r>
          </w:p>
        </w:tc>
      </w:tr>
      <w:tr w:rsidR="002F2636" w:rsidRPr="001522CA" w14:paraId="65A49B3C" w14:textId="77777777" w:rsidTr="00244C51">
        <w:trPr>
          <w:trHeight w:val="356"/>
          <w:jc w:val="center"/>
        </w:trPr>
        <w:tc>
          <w:tcPr>
            <w:tcW w:w="3198" w:type="dxa"/>
            <w:vAlign w:val="center"/>
          </w:tcPr>
          <w:p w14:paraId="692EF896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новых тепловых сетей</w:t>
            </w:r>
          </w:p>
        </w:tc>
        <w:tc>
          <w:tcPr>
            <w:tcW w:w="2860" w:type="dxa"/>
            <w:vAlign w:val="center"/>
          </w:tcPr>
          <w:p w14:paraId="4A037BD7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02B2CFC9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20D9FBFB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F2636" w:rsidRPr="001522CA" w14:paraId="7826B476" w14:textId="77777777" w:rsidTr="00244C51">
        <w:trPr>
          <w:trHeight w:val="683"/>
          <w:jc w:val="center"/>
        </w:trPr>
        <w:tc>
          <w:tcPr>
            <w:tcW w:w="3198" w:type="dxa"/>
            <w:vAlign w:val="center"/>
          </w:tcPr>
          <w:p w14:paraId="76E42F79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860" w:type="dxa"/>
            <w:vAlign w:val="center"/>
          </w:tcPr>
          <w:p w14:paraId="2AFE3DA1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768F08F3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68574CB5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F2636" w:rsidRPr="001522CA" w14:paraId="2DB2CA79" w14:textId="77777777" w:rsidTr="00244C51">
        <w:trPr>
          <w:trHeight w:val="683"/>
          <w:jc w:val="center"/>
        </w:trPr>
        <w:tc>
          <w:tcPr>
            <w:tcW w:w="3198" w:type="dxa"/>
            <w:vAlign w:val="center"/>
          </w:tcPr>
          <w:p w14:paraId="7FE6049B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0" w:type="dxa"/>
            <w:vAlign w:val="center"/>
          </w:tcPr>
          <w:p w14:paraId="364BA452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0EEBBAEE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046EE779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F2636" w:rsidRPr="001522CA" w14:paraId="5122A53B" w14:textId="77777777" w:rsidTr="00244C51">
        <w:trPr>
          <w:trHeight w:val="683"/>
          <w:jc w:val="center"/>
        </w:trPr>
        <w:tc>
          <w:tcPr>
            <w:tcW w:w="3198" w:type="dxa"/>
            <w:vAlign w:val="center"/>
          </w:tcPr>
          <w:p w14:paraId="3F0E62AB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Установка комплекса ХВО </w:t>
            </w:r>
          </w:p>
        </w:tc>
        <w:tc>
          <w:tcPr>
            <w:tcW w:w="2860" w:type="dxa"/>
            <w:vAlign w:val="center"/>
          </w:tcPr>
          <w:p w14:paraId="25EC0460" w14:textId="2752E7B5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2636">
              <w:rPr>
                <w:color w:val="000000"/>
              </w:rPr>
              <w:t xml:space="preserve">Установка комплекса ХВО с использованием автоматической установки умягчения АКВАФЛОУ SR 12,5-F79M в котельной </w:t>
            </w:r>
            <w:proofErr w:type="spellStart"/>
            <w:r w:rsidRPr="002F2636">
              <w:rPr>
                <w:color w:val="000000"/>
              </w:rPr>
              <w:t>Парапинская</w:t>
            </w:r>
            <w:proofErr w:type="spellEnd"/>
            <w:r w:rsidRPr="002F2636">
              <w:rPr>
                <w:color w:val="000000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14:paraId="6A70B0F0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148" w:type="dxa"/>
            <w:vAlign w:val="center"/>
          </w:tcPr>
          <w:p w14:paraId="0040CDC5" w14:textId="3A43D02E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406,00</w:t>
            </w:r>
          </w:p>
        </w:tc>
      </w:tr>
      <w:tr w:rsidR="00F022E7" w:rsidRPr="001522CA" w14:paraId="273332D1" w14:textId="77777777" w:rsidTr="00244C51">
        <w:trPr>
          <w:trHeight w:val="683"/>
          <w:jc w:val="center"/>
        </w:trPr>
        <w:tc>
          <w:tcPr>
            <w:tcW w:w="3198" w:type="dxa"/>
            <w:vAlign w:val="center"/>
          </w:tcPr>
          <w:p w14:paraId="3A24DC51" w14:textId="18545D5C" w:rsidR="00F022E7" w:rsidRDefault="00F022E7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22E7">
              <w:rPr>
                <w:color w:val="000000"/>
              </w:rPr>
              <w:t>Организация системы управления (автоматика) и диспетчеризации</w:t>
            </w:r>
          </w:p>
        </w:tc>
        <w:tc>
          <w:tcPr>
            <w:tcW w:w="2860" w:type="dxa"/>
            <w:vAlign w:val="center"/>
          </w:tcPr>
          <w:p w14:paraId="3324E0B9" w14:textId="707CAA2F" w:rsidR="00F022E7" w:rsidRPr="002F2636" w:rsidRDefault="00F022E7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22E7">
              <w:rPr>
                <w:color w:val="000000"/>
              </w:rPr>
              <w:t xml:space="preserve">Организация системы управления (автоматика) и диспетчеризации котельной </w:t>
            </w:r>
            <w:proofErr w:type="spellStart"/>
            <w:r w:rsidRPr="00F022E7">
              <w:rPr>
                <w:color w:val="000000"/>
              </w:rPr>
              <w:t>Парапинская</w:t>
            </w:r>
            <w:proofErr w:type="spellEnd"/>
            <w:r w:rsidRPr="00F022E7">
              <w:rPr>
                <w:color w:val="000000"/>
              </w:rPr>
              <w:t xml:space="preserve"> СОШ с переходом на отечественное оборудование и ПО на базе ПЛК ОВЕН</w:t>
            </w:r>
          </w:p>
        </w:tc>
        <w:tc>
          <w:tcPr>
            <w:tcW w:w="1575" w:type="dxa"/>
            <w:vAlign w:val="center"/>
          </w:tcPr>
          <w:p w14:paraId="28CDF61F" w14:textId="766F4057" w:rsidR="00F022E7" w:rsidRDefault="00F022E7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148" w:type="dxa"/>
            <w:vAlign w:val="center"/>
          </w:tcPr>
          <w:p w14:paraId="0067BFBC" w14:textId="1C342577" w:rsidR="00F022E7" w:rsidRDefault="00F022E7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502,92</w:t>
            </w:r>
          </w:p>
        </w:tc>
      </w:tr>
      <w:tr w:rsidR="002F2636" w:rsidRPr="001522CA" w14:paraId="60A2531E" w14:textId="77777777" w:rsidTr="00244C51">
        <w:trPr>
          <w:trHeight w:val="397"/>
          <w:jc w:val="center"/>
        </w:trPr>
        <w:tc>
          <w:tcPr>
            <w:tcW w:w="3198" w:type="dxa"/>
            <w:vAlign w:val="center"/>
          </w:tcPr>
          <w:p w14:paraId="392997C9" w14:textId="77777777" w:rsidR="002F2636" w:rsidRPr="0096424B" w:rsidRDefault="002F2636" w:rsidP="00244C51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96424B">
              <w:rPr>
                <w:b/>
                <w:lang w:val="en-US"/>
              </w:rPr>
              <w:t>ИТОГО</w:t>
            </w:r>
          </w:p>
        </w:tc>
        <w:tc>
          <w:tcPr>
            <w:tcW w:w="2860" w:type="dxa"/>
          </w:tcPr>
          <w:p w14:paraId="0BB0C999" w14:textId="77777777" w:rsidR="002F2636" w:rsidRPr="0096424B" w:rsidRDefault="002F2636" w:rsidP="00244C51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1832A250" w14:textId="77777777" w:rsidR="002F2636" w:rsidRPr="0096424B" w:rsidRDefault="002F2636" w:rsidP="00244C51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8" w:type="dxa"/>
            <w:vAlign w:val="center"/>
          </w:tcPr>
          <w:p w14:paraId="6989A596" w14:textId="5605DA4C" w:rsidR="002F2636" w:rsidRPr="0096424B" w:rsidRDefault="00F022E7" w:rsidP="00244C51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908,92</w:t>
            </w:r>
          </w:p>
        </w:tc>
      </w:tr>
    </w:tbl>
    <w:p w14:paraId="615A77F1" w14:textId="4E5B87C1" w:rsidR="00A145C1" w:rsidRPr="00941A99" w:rsidRDefault="00A145C1" w:rsidP="00941A9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ED77A" w14:textId="77777777" w:rsidR="00941A99" w:rsidRPr="00F3648D" w:rsidRDefault="00941A99" w:rsidP="00941A99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8" w:name="_Toc130390079"/>
      <w:bookmarkStart w:id="39" w:name="_Toc130391240"/>
      <w:bookmarkStart w:id="40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8"/>
      <w:bookmarkEnd w:id="39"/>
    </w:p>
    <w:p w14:paraId="714D24E1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378CC979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2F19E992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Вторая категория потребителей — потребители, допускающие снижение температуры в отапливаемых помещениях на период ликвидации аварии, но не более 54 часов:</w:t>
      </w:r>
    </w:p>
    <w:p w14:paraId="10224BE0" w14:textId="77777777" w:rsidR="00941A99" w:rsidRPr="00F3648D" w:rsidRDefault="00941A99" w:rsidP="002F263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0EC58EF2" w14:textId="77777777" w:rsidR="00941A99" w:rsidRPr="00F3648D" w:rsidRDefault="00941A99" w:rsidP="002F263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4C0980BA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239C3CDC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3BD77CDE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54DE2C49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6A55CBFA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787F1F64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Резервирование источников тепла обеспечивается следующим условием выбора котлов —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3FE43CE9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1" w:name="_Toc130391241"/>
      <w:bookmarkEnd w:id="40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1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2" w:name="_Toc525894729"/>
      <w:bookmarkStart w:id="43" w:name="_Toc535417893"/>
      <w:bookmarkStart w:id="44" w:name="_Toc13039124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2"/>
      <w:bookmarkEnd w:id="43"/>
      <w:bookmarkEnd w:id="44"/>
    </w:p>
    <w:p w14:paraId="3962463D" w14:textId="739AC4E4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023F92" w14:textId="194D9111" w:rsidR="00B80632" w:rsidRPr="001A2C8C" w:rsidRDefault="00B80632" w:rsidP="00010B19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lastRenderedPageBreak/>
        <w:drawing>
          <wp:inline distT="0" distB="0" distL="0" distR="0" wp14:anchorId="4FC30886" wp14:editId="623DE624">
            <wp:extent cx="4940834" cy="2113109"/>
            <wp:effectExtent l="0" t="0" r="1270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5A743E26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26621B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EC71D2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EC71D2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47"/>
        <w:gridCol w:w="931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327A27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48F51D1D" w14:textId="77777777" w:rsidR="00327A27" w:rsidRPr="000F493D" w:rsidRDefault="00327A27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327A27" w:rsidRPr="000F493D" w:rsidRDefault="00327A27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2B36CE13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6211C70E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3759DDB6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1BEF7C7C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18ABDE97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041DC75B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413C2440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4C5F714D" w:rsidR="000F493D" w:rsidRPr="000F493D" w:rsidRDefault="000F493D" w:rsidP="000A20A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8931D1">
              <w:rPr>
                <w:rFonts w:ascii="Times New Roman" w:hAnsi="Times New Roman"/>
                <w:b/>
                <w:sz w:val="20"/>
                <w:szCs w:val="24"/>
              </w:rPr>
              <w:t>Парапинская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4"/>
              </w:rPr>
              <w:t xml:space="preserve"> СОШ</w:t>
            </w:r>
          </w:p>
        </w:tc>
      </w:tr>
      <w:tr w:rsidR="00A97134" w:rsidRPr="000F493D" w14:paraId="070B9326" w14:textId="77777777" w:rsidTr="007D3617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A97134" w:rsidRPr="000F493D" w:rsidRDefault="00A97134" w:rsidP="00A97134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A97134" w:rsidRPr="000F493D" w:rsidRDefault="00A97134" w:rsidP="00A97134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2C1464DE" w:rsidR="00A97134" w:rsidRPr="000F493D" w:rsidRDefault="00A97134" w:rsidP="00A9713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333,470</w:t>
            </w:r>
          </w:p>
        </w:tc>
        <w:tc>
          <w:tcPr>
            <w:tcW w:w="1403" w:type="dxa"/>
            <w:vAlign w:val="bottom"/>
          </w:tcPr>
          <w:p w14:paraId="30E723F7" w14:textId="0C5D4CFD" w:rsidR="00A97134" w:rsidRPr="000F493D" w:rsidRDefault="00A97134" w:rsidP="00A9713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333,470</w:t>
            </w:r>
          </w:p>
        </w:tc>
        <w:tc>
          <w:tcPr>
            <w:tcW w:w="1403" w:type="dxa"/>
            <w:vAlign w:val="bottom"/>
          </w:tcPr>
          <w:p w14:paraId="2E5B7E2B" w14:textId="4E3027CE" w:rsidR="00A97134" w:rsidRPr="000F493D" w:rsidRDefault="00A97134" w:rsidP="00A9713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333,470</w:t>
            </w:r>
          </w:p>
        </w:tc>
        <w:tc>
          <w:tcPr>
            <w:tcW w:w="1403" w:type="dxa"/>
            <w:vAlign w:val="bottom"/>
          </w:tcPr>
          <w:p w14:paraId="0703FD62" w14:textId="23EC490B" w:rsidR="00A97134" w:rsidRPr="000F493D" w:rsidRDefault="00A97134" w:rsidP="00A9713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333,470</w:t>
            </w:r>
          </w:p>
        </w:tc>
        <w:tc>
          <w:tcPr>
            <w:tcW w:w="1403" w:type="dxa"/>
            <w:vAlign w:val="bottom"/>
          </w:tcPr>
          <w:p w14:paraId="3F1C5033" w14:textId="7E79EA9D" w:rsidR="00A97134" w:rsidRPr="000F493D" w:rsidRDefault="00A97134" w:rsidP="00A9713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333,470</w:t>
            </w:r>
          </w:p>
        </w:tc>
        <w:tc>
          <w:tcPr>
            <w:tcW w:w="1403" w:type="dxa"/>
            <w:vAlign w:val="bottom"/>
          </w:tcPr>
          <w:p w14:paraId="3C3D85D3" w14:textId="0D577D93" w:rsidR="00A97134" w:rsidRPr="000F493D" w:rsidRDefault="00A97134" w:rsidP="00A9713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333,470</w:t>
            </w:r>
          </w:p>
        </w:tc>
        <w:tc>
          <w:tcPr>
            <w:tcW w:w="1403" w:type="dxa"/>
            <w:vAlign w:val="bottom"/>
          </w:tcPr>
          <w:p w14:paraId="1F43CC91" w14:textId="2AADACD2" w:rsidR="00A97134" w:rsidRPr="000F493D" w:rsidRDefault="00A97134" w:rsidP="00A9713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333,470</w:t>
            </w:r>
          </w:p>
        </w:tc>
      </w:tr>
      <w:tr w:rsidR="0090127D" w:rsidRPr="000F493D" w14:paraId="7CBE9270" w14:textId="77777777" w:rsidTr="00DE3873">
        <w:trPr>
          <w:gridAfter w:val="1"/>
          <w:wAfter w:w="7" w:type="dxa"/>
          <w:trHeight w:val="254"/>
        </w:trPr>
        <w:tc>
          <w:tcPr>
            <w:tcW w:w="2747" w:type="dxa"/>
            <w:vMerge w:val="restart"/>
            <w:vAlign w:val="center"/>
          </w:tcPr>
          <w:p w14:paraId="6218BC52" w14:textId="03285A6E" w:rsidR="0090127D" w:rsidRPr="000F493D" w:rsidRDefault="0090127D" w:rsidP="0090127D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31" w:type="dxa"/>
            <w:vAlign w:val="center"/>
          </w:tcPr>
          <w:p w14:paraId="4F56402E" w14:textId="3E21E57C" w:rsidR="0090127D" w:rsidRPr="000F493D" w:rsidRDefault="0090127D" w:rsidP="0090127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4748AAE9" w:rsidR="0090127D" w:rsidRPr="000F493D" w:rsidRDefault="0090127D" w:rsidP="009012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B3FFEB2" w14:textId="74C3B410" w:rsidR="0090127D" w:rsidRPr="000F493D" w:rsidRDefault="0090127D" w:rsidP="0090127D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158,26</w:t>
            </w:r>
          </w:p>
        </w:tc>
        <w:tc>
          <w:tcPr>
            <w:tcW w:w="1403" w:type="dxa"/>
          </w:tcPr>
          <w:p w14:paraId="211ABDD2" w14:textId="2FF48F80" w:rsidR="0090127D" w:rsidRPr="000F493D" w:rsidRDefault="0090127D" w:rsidP="0090127D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885">
              <w:rPr>
                <w:rFonts w:ascii="Times New Roman" w:hAnsi="Times New Roman"/>
                <w:color w:val="000000"/>
                <w:sz w:val="20"/>
                <w:szCs w:val="20"/>
              </w:rPr>
              <w:t>158,26</w:t>
            </w:r>
          </w:p>
        </w:tc>
        <w:tc>
          <w:tcPr>
            <w:tcW w:w="1403" w:type="dxa"/>
          </w:tcPr>
          <w:p w14:paraId="19F0DBE3" w14:textId="1B2B19CD" w:rsidR="0090127D" w:rsidRPr="000F493D" w:rsidRDefault="0090127D" w:rsidP="0090127D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885">
              <w:rPr>
                <w:rFonts w:ascii="Times New Roman" w:hAnsi="Times New Roman"/>
                <w:color w:val="000000"/>
                <w:sz w:val="20"/>
                <w:szCs w:val="20"/>
              </w:rPr>
              <w:t>158,26</w:t>
            </w:r>
          </w:p>
        </w:tc>
        <w:tc>
          <w:tcPr>
            <w:tcW w:w="1403" w:type="dxa"/>
          </w:tcPr>
          <w:p w14:paraId="48304897" w14:textId="387283F8" w:rsidR="0090127D" w:rsidRPr="000F493D" w:rsidRDefault="0090127D" w:rsidP="0090127D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885">
              <w:rPr>
                <w:rFonts w:ascii="Times New Roman" w:hAnsi="Times New Roman"/>
                <w:color w:val="000000"/>
                <w:sz w:val="20"/>
                <w:szCs w:val="20"/>
              </w:rPr>
              <w:t>158,26</w:t>
            </w:r>
          </w:p>
        </w:tc>
        <w:tc>
          <w:tcPr>
            <w:tcW w:w="1403" w:type="dxa"/>
          </w:tcPr>
          <w:p w14:paraId="7F5D9A60" w14:textId="00682BC7" w:rsidR="0090127D" w:rsidRPr="000F493D" w:rsidRDefault="0090127D" w:rsidP="0090127D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885">
              <w:rPr>
                <w:rFonts w:ascii="Times New Roman" w:hAnsi="Times New Roman"/>
                <w:color w:val="000000"/>
                <w:sz w:val="20"/>
                <w:szCs w:val="20"/>
              </w:rPr>
              <w:t>158,26</w:t>
            </w:r>
          </w:p>
        </w:tc>
        <w:tc>
          <w:tcPr>
            <w:tcW w:w="1403" w:type="dxa"/>
            <w:vAlign w:val="bottom"/>
          </w:tcPr>
          <w:p w14:paraId="44F846B1" w14:textId="4B14F6F1" w:rsidR="0090127D" w:rsidRPr="000F493D" w:rsidRDefault="0090127D" w:rsidP="0090127D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7D">
              <w:rPr>
                <w:rFonts w:ascii="Times New Roman" w:hAnsi="Times New Roman"/>
                <w:color w:val="000000"/>
                <w:sz w:val="20"/>
                <w:szCs w:val="20"/>
              </w:rPr>
              <w:t>161,425</w:t>
            </w:r>
          </w:p>
        </w:tc>
        <w:tc>
          <w:tcPr>
            <w:tcW w:w="1403" w:type="dxa"/>
            <w:vAlign w:val="bottom"/>
          </w:tcPr>
          <w:p w14:paraId="03BCCAD9" w14:textId="3701B63E" w:rsidR="0090127D" w:rsidRPr="000F493D" w:rsidRDefault="0090127D" w:rsidP="0090127D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7D">
              <w:rPr>
                <w:rFonts w:ascii="Times New Roman" w:hAnsi="Times New Roman"/>
                <w:color w:val="000000"/>
                <w:sz w:val="20"/>
                <w:szCs w:val="20"/>
              </w:rPr>
              <w:t>163,467</w:t>
            </w:r>
          </w:p>
        </w:tc>
      </w:tr>
      <w:tr w:rsidR="0090127D" w:rsidRPr="000F493D" w14:paraId="4BCC0780" w14:textId="77777777" w:rsidTr="00DE3873">
        <w:trPr>
          <w:gridAfter w:val="1"/>
          <w:wAfter w:w="7" w:type="dxa"/>
          <w:trHeight w:val="254"/>
        </w:trPr>
        <w:tc>
          <w:tcPr>
            <w:tcW w:w="2747" w:type="dxa"/>
            <w:vMerge/>
            <w:vAlign w:val="center"/>
          </w:tcPr>
          <w:p w14:paraId="733964C4" w14:textId="77777777" w:rsidR="0090127D" w:rsidRPr="000F493D" w:rsidRDefault="0090127D" w:rsidP="0090127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23B7DE53" w14:textId="49D18609" w:rsidR="0090127D" w:rsidRPr="000F493D" w:rsidRDefault="0090127D" w:rsidP="0090127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7BDB9821" w14:textId="20F926FA" w:rsidR="0090127D" w:rsidRPr="000F493D" w:rsidRDefault="0090127D" w:rsidP="00901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2681D9B" w14:textId="40F3BA2B" w:rsidR="0090127D" w:rsidRDefault="0090127D" w:rsidP="009012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188,70</w:t>
            </w:r>
          </w:p>
        </w:tc>
        <w:tc>
          <w:tcPr>
            <w:tcW w:w="1403" w:type="dxa"/>
            <w:vAlign w:val="bottom"/>
          </w:tcPr>
          <w:p w14:paraId="5F448146" w14:textId="098461A1" w:rsidR="0090127D" w:rsidRDefault="0090127D" w:rsidP="009012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21B">
              <w:rPr>
                <w:rFonts w:ascii="Times New Roman" w:hAnsi="Times New Roman"/>
                <w:color w:val="000000"/>
                <w:sz w:val="20"/>
                <w:szCs w:val="20"/>
              </w:rPr>
              <w:t>159,37</w:t>
            </w:r>
          </w:p>
        </w:tc>
        <w:tc>
          <w:tcPr>
            <w:tcW w:w="1403" w:type="dxa"/>
          </w:tcPr>
          <w:p w14:paraId="62203C96" w14:textId="4C8AC9E1" w:rsidR="0090127D" w:rsidRDefault="0090127D" w:rsidP="009012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21B">
              <w:rPr>
                <w:rFonts w:ascii="Times New Roman" w:hAnsi="Times New Roman"/>
                <w:color w:val="000000"/>
                <w:sz w:val="20"/>
                <w:szCs w:val="20"/>
              </w:rPr>
              <w:t>159,37</w:t>
            </w:r>
          </w:p>
        </w:tc>
        <w:tc>
          <w:tcPr>
            <w:tcW w:w="1403" w:type="dxa"/>
          </w:tcPr>
          <w:p w14:paraId="09C11E63" w14:textId="036F917C" w:rsidR="0090127D" w:rsidRDefault="0090127D" w:rsidP="009012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21B">
              <w:rPr>
                <w:rFonts w:ascii="Times New Roman" w:hAnsi="Times New Roman"/>
                <w:color w:val="000000"/>
                <w:sz w:val="20"/>
                <w:szCs w:val="20"/>
              </w:rPr>
              <w:t>159,37</w:t>
            </w:r>
          </w:p>
        </w:tc>
        <w:tc>
          <w:tcPr>
            <w:tcW w:w="1403" w:type="dxa"/>
            <w:vAlign w:val="bottom"/>
          </w:tcPr>
          <w:p w14:paraId="50B771EA" w14:textId="1F6544C7" w:rsidR="0090127D" w:rsidRDefault="0090127D" w:rsidP="009012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21B">
              <w:rPr>
                <w:rFonts w:ascii="Times New Roman" w:hAnsi="Times New Roman"/>
                <w:color w:val="000000"/>
                <w:sz w:val="20"/>
                <w:szCs w:val="20"/>
              </w:rPr>
              <w:t>158,89</w:t>
            </w:r>
          </w:p>
        </w:tc>
        <w:tc>
          <w:tcPr>
            <w:tcW w:w="1403" w:type="dxa"/>
            <w:vAlign w:val="bottom"/>
          </w:tcPr>
          <w:p w14:paraId="2899EF75" w14:textId="793F3AF0" w:rsidR="0090127D" w:rsidRDefault="0090127D" w:rsidP="0090127D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7D">
              <w:rPr>
                <w:rFonts w:ascii="Times New Roman" w:hAnsi="Times New Roman"/>
                <w:color w:val="000000"/>
                <w:sz w:val="20"/>
                <w:szCs w:val="20"/>
              </w:rPr>
              <w:t>162,557</w:t>
            </w:r>
          </w:p>
        </w:tc>
        <w:tc>
          <w:tcPr>
            <w:tcW w:w="1403" w:type="dxa"/>
            <w:vAlign w:val="bottom"/>
          </w:tcPr>
          <w:p w14:paraId="34841FFD" w14:textId="647C704D" w:rsidR="0090127D" w:rsidRDefault="0090127D" w:rsidP="0090127D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7D">
              <w:rPr>
                <w:rFonts w:ascii="Times New Roman" w:hAnsi="Times New Roman"/>
                <w:color w:val="000000"/>
                <w:sz w:val="20"/>
                <w:szCs w:val="20"/>
              </w:rPr>
              <w:t>164,613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5" w:name="_Toc525894730"/>
      <w:bookmarkStart w:id="46" w:name="_Toc535417894"/>
      <w:bookmarkStart w:id="47" w:name="_Toc13039124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5"/>
      <w:bookmarkEnd w:id="46"/>
      <w:bookmarkEnd w:id="47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A339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8" w:name="_Toc130391244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8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38"/>
      <w:bookmarkStart w:id="50" w:name="_Toc535417902"/>
      <w:bookmarkStart w:id="51" w:name="_Toc13039124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9"/>
      <w:bookmarkEnd w:id="50"/>
      <w:bookmarkEnd w:id="51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39"/>
      <w:bookmarkStart w:id="53" w:name="_Toc535417903"/>
      <w:bookmarkStart w:id="54" w:name="_Toc13039124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2"/>
      <w:bookmarkEnd w:id="53"/>
      <w:bookmarkEnd w:id="54"/>
    </w:p>
    <w:p w14:paraId="608027A8" w14:textId="7BDBB0C1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27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893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Парапино</w:t>
      </w:r>
      <w:r w:rsidR="0009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0"/>
      <w:bookmarkStart w:id="56" w:name="_Toc535417904"/>
      <w:bookmarkStart w:id="57" w:name="_Toc13039124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5"/>
      <w:bookmarkEnd w:id="56"/>
      <w:bookmarkEnd w:id="57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4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8" w:name="_Toc525894741"/>
      <w:bookmarkStart w:id="59" w:name="_Toc535417905"/>
      <w:bookmarkStart w:id="60" w:name="_Toc13039124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8"/>
      <w:bookmarkEnd w:id="59"/>
      <w:bookmarkEnd w:id="60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1" w:name="_Toc525894742"/>
      <w:bookmarkStart w:id="62" w:name="_Toc535417906"/>
      <w:bookmarkStart w:id="63" w:name="_Toc13039124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1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2"/>
      <w:bookmarkEnd w:id="63"/>
    </w:p>
    <w:p w14:paraId="6DC4836B" w14:textId="2FAD9362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2777EC">
        <w:rPr>
          <w:rFonts w:cs="Times New Roman"/>
        </w:rPr>
        <w:t xml:space="preserve">с. </w:t>
      </w:r>
      <w:r w:rsidR="008931D1">
        <w:rPr>
          <w:rFonts w:cs="Times New Roman"/>
        </w:rPr>
        <w:t>Парапино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2777EC">
        <w:rPr>
          <w:rFonts w:cs="Times New Roman"/>
        </w:rPr>
        <w:t xml:space="preserve">с. </w:t>
      </w:r>
      <w:r w:rsidR="008931D1">
        <w:rPr>
          <w:rFonts w:cs="Times New Roman"/>
        </w:rPr>
        <w:t>Парапино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46D33C94" w:rsidR="003F27E1" w:rsidRDefault="00E76572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0C7DB66" wp14:editId="62891AB9">
            <wp:extent cx="7880888" cy="550996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АРАПИНСКАЯ СОШ-КОВЫЛКИНО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5951" cy="55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4C843F57" w:rsidR="003F27E1" w:rsidRDefault="00C62FB9" w:rsidP="00C62FB9">
      <w:pPr>
        <w:pStyle w:val="aff3"/>
        <w:jc w:val="center"/>
      </w:pPr>
      <w:r w:rsidRPr="00DC221C">
        <w:t xml:space="preserve">Рисунок 1. </w:t>
      </w:r>
      <w:r w:rsidRPr="00E76572">
        <w:t xml:space="preserve">Зона действия котельной </w:t>
      </w:r>
      <w:proofErr w:type="spellStart"/>
      <w:r w:rsidR="008931D1" w:rsidRPr="00E76572">
        <w:t>Парапинская</w:t>
      </w:r>
      <w:proofErr w:type="spellEnd"/>
      <w:r w:rsidR="008931D1" w:rsidRPr="00E76572">
        <w:t xml:space="preserve"> СОШ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47E8F" w14:textId="77777777" w:rsidR="00D326B4" w:rsidRDefault="00D326B4" w:rsidP="006300DB">
      <w:pPr>
        <w:spacing w:after="0" w:line="240" w:lineRule="auto"/>
      </w:pPr>
      <w:r>
        <w:separator/>
      </w:r>
    </w:p>
  </w:endnote>
  <w:endnote w:type="continuationSeparator" w:id="0">
    <w:p w14:paraId="50DD1FE3" w14:textId="77777777" w:rsidR="00D326B4" w:rsidRDefault="00D326B4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3F8BD83D" w:rsidR="00286C3C" w:rsidRPr="009C3690" w:rsidRDefault="00286C3C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13DA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4D655" w14:textId="77777777" w:rsidR="00D326B4" w:rsidRDefault="00D326B4" w:rsidP="006300DB">
      <w:pPr>
        <w:spacing w:after="0" w:line="240" w:lineRule="auto"/>
      </w:pPr>
      <w:r>
        <w:separator/>
      </w:r>
    </w:p>
  </w:footnote>
  <w:footnote w:type="continuationSeparator" w:id="0">
    <w:p w14:paraId="44DF4909" w14:textId="77777777" w:rsidR="00D326B4" w:rsidRDefault="00D326B4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0CEAE128" w:rsidR="00286C3C" w:rsidRPr="00F51112" w:rsidRDefault="00286C3C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Парапинского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 w:rsidR="00EC71D2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286C3C" w:rsidRPr="00F51112" w:rsidRDefault="00286C3C" w:rsidP="00F511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031B7" w14:textId="65AAC506" w:rsidR="00286C3C" w:rsidRDefault="00286C3C">
    <w:pPr>
      <w:pStyle w:val="a9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</w:p>
  <w:p w14:paraId="63556BFE" w14:textId="77777777" w:rsidR="00286C3C" w:rsidRDefault="00286C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4B19"/>
    <w:rsid w:val="00005389"/>
    <w:rsid w:val="00010B19"/>
    <w:rsid w:val="00011D0A"/>
    <w:rsid w:val="00015E70"/>
    <w:rsid w:val="00015F9F"/>
    <w:rsid w:val="000177C5"/>
    <w:rsid w:val="0002081C"/>
    <w:rsid w:val="00022F29"/>
    <w:rsid w:val="00023BF7"/>
    <w:rsid w:val="00027B1E"/>
    <w:rsid w:val="000372C8"/>
    <w:rsid w:val="0004016A"/>
    <w:rsid w:val="0005420C"/>
    <w:rsid w:val="00054830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541E"/>
    <w:rsid w:val="000965A9"/>
    <w:rsid w:val="000A20A3"/>
    <w:rsid w:val="000A31A6"/>
    <w:rsid w:val="000A59A2"/>
    <w:rsid w:val="000A6FFB"/>
    <w:rsid w:val="000B0E60"/>
    <w:rsid w:val="000B1D81"/>
    <w:rsid w:val="000B27BB"/>
    <w:rsid w:val="000C24AE"/>
    <w:rsid w:val="000D32CF"/>
    <w:rsid w:val="000D38C3"/>
    <w:rsid w:val="000D38CC"/>
    <w:rsid w:val="000D5EE0"/>
    <w:rsid w:val="000D7CFB"/>
    <w:rsid w:val="000E0108"/>
    <w:rsid w:val="000E353D"/>
    <w:rsid w:val="000F0F80"/>
    <w:rsid w:val="000F2674"/>
    <w:rsid w:val="000F41F0"/>
    <w:rsid w:val="000F493D"/>
    <w:rsid w:val="000F5879"/>
    <w:rsid w:val="000F5F4A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51530"/>
    <w:rsid w:val="001522CA"/>
    <w:rsid w:val="00160EBD"/>
    <w:rsid w:val="00160F3C"/>
    <w:rsid w:val="0016115D"/>
    <w:rsid w:val="00162827"/>
    <w:rsid w:val="00163AAE"/>
    <w:rsid w:val="00163BE3"/>
    <w:rsid w:val="00163BEE"/>
    <w:rsid w:val="00164E89"/>
    <w:rsid w:val="00166CA5"/>
    <w:rsid w:val="00171CED"/>
    <w:rsid w:val="001731A9"/>
    <w:rsid w:val="00176420"/>
    <w:rsid w:val="001770B0"/>
    <w:rsid w:val="00190751"/>
    <w:rsid w:val="001A11C5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0B65"/>
    <w:rsid w:val="001D2E98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56AE"/>
    <w:rsid w:val="00217E16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204D"/>
    <w:rsid w:val="00262771"/>
    <w:rsid w:val="0026621B"/>
    <w:rsid w:val="002662C5"/>
    <w:rsid w:val="002662DD"/>
    <w:rsid w:val="00271D12"/>
    <w:rsid w:val="002771A8"/>
    <w:rsid w:val="002777EC"/>
    <w:rsid w:val="002822C8"/>
    <w:rsid w:val="00286008"/>
    <w:rsid w:val="00286C3C"/>
    <w:rsid w:val="0029021E"/>
    <w:rsid w:val="00292442"/>
    <w:rsid w:val="002939BC"/>
    <w:rsid w:val="002952C1"/>
    <w:rsid w:val="002977CD"/>
    <w:rsid w:val="002B2AF6"/>
    <w:rsid w:val="002B3B55"/>
    <w:rsid w:val="002B3C30"/>
    <w:rsid w:val="002B532A"/>
    <w:rsid w:val="002B6100"/>
    <w:rsid w:val="002C415A"/>
    <w:rsid w:val="002D5A25"/>
    <w:rsid w:val="002D649B"/>
    <w:rsid w:val="002E2055"/>
    <w:rsid w:val="002E3BAE"/>
    <w:rsid w:val="002E4E1A"/>
    <w:rsid w:val="002E7A5E"/>
    <w:rsid w:val="002F21AE"/>
    <w:rsid w:val="002F2636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27A27"/>
    <w:rsid w:val="003304D1"/>
    <w:rsid w:val="00332074"/>
    <w:rsid w:val="0033458F"/>
    <w:rsid w:val="00340F28"/>
    <w:rsid w:val="00350009"/>
    <w:rsid w:val="0035183C"/>
    <w:rsid w:val="00351FA0"/>
    <w:rsid w:val="00355587"/>
    <w:rsid w:val="003574EA"/>
    <w:rsid w:val="003608D1"/>
    <w:rsid w:val="0036129E"/>
    <w:rsid w:val="00373297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1177"/>
    <w:rsid w:val="003C27E8"/>
    <w:rsid w:val="003C2D1A"/>
    <w:rsid w:val="003C5AED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11FD"/>
    <w:rsid w:val="004313DA"/>
    <w:rsid w:val="004354EE"/>
    <w:rsid w:val="00435E94"/>
    <w:rsid w:val="00436B75"/>
    <w:rsid w:val="00441D32"/>
    <w:rsid w:val="00445E13"/>
    <w:rsid w:val="00451683"/>
    <w:rsid w:val="00451854"/>
    <w:rsid w:val="0045278A"/>
    <w:rsid w:val="00452FAE"/>
    <w:rsid w:val="00457222"/>
    <w:rsid w:val="004613C2"/>
    <w:rsid w:val="004616C6"/>
    <w:rsid w:val="0046252A"/>
    <w:rsid w:val="004634ED"/>
    <w:rsid w:val="004678F6"/>
    <w:rsid w:val="00467DCB"/>
    <w:rsid w:val="0047146C"/>
    <w:rsid w:val="00472906"/>
    <w:rsid w:val="0047775E"/>
    <w:rsid w:val="00483232"/>
    <w:rsid w:val="004838CB"/>
    <w:rsid w:val="00487819"/>
    <w:rsid w:val="0049101D"/>
    <w:rsid w:val="00491DF8"/>
    <w:rsid w:val="004952C8"/>
    <w:rsid w:val="00496F15"/>
    <w:rsid w:val="004A3394"/>
    <w:rsid w:val="004A7ED4"/>
    <w:rsid w:val="004C241E"/>
    <w:rsid w:val="004C3884"/>
    <w:rsid w:val="004C7E2B"/>
    <w:rsid w:val="004D2952"/>
    <w:rsid w:val="004D4181"/>
    <w:rsid w:val="004D5E4D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108E1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2E75"/>
    <w:rsid w:val="00543AD7"/>
    <w:rsid w:val="00546199"/>
    <w:rsid w:val="00546832"/>
    <w:rsid w:val="00550749"/>
    <w:rsid w:val="005539C9"/>
    <w:rsid w:val="00570440"/>
    <w:rsid w:val="00575D9E"/>
    <w:rsid w:val="005841EF"/>
    <w:rsid w:val="00591DF1"/>
    <w:rsid w:val="00592663"/>
    <w:rsid w:val="005944C0"/>
    <w:rsid w:val="005A1FD5"/>
    <w:rsid w:val="005A5558"/>
    <w:rsid w:val="005A7611"/>
    <w:rsid w:val="005B0169"/>
    <w:rsid w:val="005B1365"/>
    <w:rsid w:val="005C32AD"/>
    <w:rsid w:val="005C3E42"/>
    <w:rsid w:val="005C7CE7"/>
    <w:rsid w:val="005D64C7"/>
    <w:rsid w:val="005E0E48"/>
    <w:rsid w:val="005E1617"/>
    <w:rsid w:val="005E1C73"/>
    <w:rsid w:val="005F0002"/>
    <w:rsid w:val="005F422D"/>
    <w:rsid w:val="005F64D4"/>
    <w:rsid w:val="00603921"/>
    <w:rsid w:val="0061028D"/>
    <w:rsid w:val="006102F7"/>
    <w:rsid w:val="0061172D"/>
    <w:rsid w:val="00612575"/>
    <w:rsid w:val="006136D3"/>
    <w:rsid w:val="0061410A"/>
    <w:rsid w:val="00620CD1"/>
    <w:rsid w:val="00621453"/>
    <w:rsid w:val="00622589"/>
    <w:rsid w:val="00627848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723"/>
    <w:rsid w:val="00656857"/>
    <w:rsid w:val="006608A7"/>
    <w:rsid w:val="00663A2B"/>
    <w:rsid w:val="00663D55"/>
    <w:rsid w:val="00664463"/>
    <w:rsid w:val="00677CAF"/>
    <w:rsid w:val="00691446"/>
    <w:rsid w:val="006938F7"/>
    <w:rsid w:val="00693BCD"/>
    <w:rsid w:val="00696B5B"/>
    <w:rsid w:val="00697C09"/>
    <w:rsid w:val="006A1904"/>
    <w:rsid w:val="006A34F0"/>
    <w:rsid w:val="006A588F"/>
    <w:rsid w:val="006B0151"/>
    <w:rsid w:val="006B50CD"/>
    <w:rsid w:val="006B51A6"/>
    <w:rsid w:val="006B65D9"/>
    <w:rsid w:val="006C260D"/>
    <w:rsid w:val="006C5A7E"/>
    <w:rsid w:val="006C7122"/>
    <w:rsid w:val="006C771E"/>
    <w:rsid w:val="006D03A2"/>
    <w:rsid w:val="006D04C2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280F"/>
    <w:rsid w:val="00725F84"/>
    <w:rsid w:val="00727016"/>
    <w:rsid w:val="00734A9B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6B"/>
    <w:rsid w:val="007835D2"/>
    <w:rsid w:val="007919F1"/>
    <w:rsid w:val="00792DBA"/>
    <w:rsid w:val="00793DF3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279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5B21"/>
    <w:rsid w:val="00837482"/>
    <w:rsid w:val="00837DF5"/>
    <w:rsid w:val="008403CA"/>
    <w:rsid w:val="00842173"/>
    <w:rsid w:val="00846762"/>
    <w:rsid w:val="00846877"/>
    <w:rsid w:val="00847623"/>
    <w:rsid w:val="008637E8"/>
    <w:rsid w:val="00863D7D"/>
    <w:rsid w:val="00864A9A"/>
    <w:rsid w:val="00873553"/>
    <w:rsid w:val="00875A0E"/>
    <w:rsid w:val="00880C1B"/>
    <w:rsid w:val="008832C5"/>
    <w:rsid w:val="0088581F"/>
    <w:rsid w:val="008915AE"/>
    <w:rsid w:val="00892771"/>
    <w:rsid w:val="008931D1"/>
    <w:rsid w:val="008A2776"/>
    <w:rsid w:val="008A3F16"/>
    <w:rsid w:val="008A5C31"/>
    <w:rsid w:val="008A7A12"/>
    <w:rsid w:val="008A7B75"/>
    <w:rsid w:val="008B2BEB"/>
    <w:rsid w:val="008B4945"/>
    <w:rsid w:val="008B575D"/>
    <w:rsid w:val="008B78D7"/>
    <w:rsid w:val="008C4CEF"/>
    <w:rsid w:val="008C5C01"/>
    <w:rsid w:val="008C63CB"/>
    <w:rsid w:val="008C66D5"/>
    <w:rsid w:val="008D285A"/>
    <w:rsid w:val="008D3E91"/>
    <w:rsid w:val="008E1D9E"/>
    <w:rsid w:val="008E50FF"/>
    <w:rsid w:val="008E609F"/>
    <w:rsid w:val="008F48DB"/>
    <w:rsid w:val="0090127D"/>
    <w:rsid w:val="00911750"/>
    <w:rsid w:val="009149F9"/>
    <w:rsid w:val="00914FF1"/>
    <w:rsid w:val="00917184"/>
    <w:rsid w:val="009172C7"/>
    <w:rsid w:val="009232D1"/>
    <w:rsid w:val="00926822"/>
    <w:rsid w:val="00926879"/>
    <w:rsid w:val="00931F0B"/>
    <w:rsid w:val="0093451C"/>
    <w:rsid w:val="009361AF"/>
    <w:rsid w:val="009372BE"/>
    <w:rsid w:val="00940523"/>
    <w:rsid w:val="00941A99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722A"/>
    <w:rsid w:val="009B0914"/>
    <w:rsid w:val="009B278A"/>
    <w:rsid w:val="009B6DD7"/>
    <w:rsid w:val="009B70A0"/>
    <w:rsid w:val="009B7F82"/>
    <w:rsid w:val="009C09A2"/>
    <w:rsid w:val="009C3690"/>
    <w:rsid w:val="009C3C09"/>
    <w:rsid w:val="009C5A73"/>
    <w:rsid w:val="009C7817"/>
    <w:rsid w:val="009D400A"/>
    <w:rsid w:val="009D429B"/>
    <w:rsid w:val="009E383C"/>
    <w:rsid w:val="009F0021"/>
    <w:rsid w:val="009F00CA"/>
    <w:rsid w:val="009F2F8A"/>
    <w:rsid w:val="009F3653"/>
    <w:rsid w:val="00A01F19"/>
    <w:rsid w:val="00A034FA"/>
    <w:rsid w:val="00A076B4"/>
    <w:rsid w:val="00A10C29"/>
    <w:rsid w:val="00A12880"/>
    <w:rsid w:val="00A12EA2"/>
    <w:rsid w:val="00A145C1"/>
    <w:rsid w:val="00A14A26"/>
    <w:rsid w:val="00A168A1"/>
    <w:rsid w:val="00A23253"/>
    <w:rsid w:val="00A2329E"/>
    <w:rsid w:val="00A24E7A"/>
    <w:rsid w:val="00A30FFD"/>
    <w:rsid w:val="00A324FC"/>
    <w:rsid w:val="00A34383"/>
    <w:rsid w:val="00A3440C"/>
    <w:rsid w:val="00A37EE0"/>
    <w:rsid w:val="00A4041A"/>
    <w:rsid w:val="00A4167A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917E9"/>
    <w:rsid w:val="00A927A7"/>
    <w:rsid w:val="00A97134"/>
    <w:rsid w:val="00AA012A"/>
    <w:rsid w:val="00AA3BF7"/>
    <w:rsid w:val="00AA5416"/>
    <w:rsid w:val="00AB29E7"/>
    <w:rsid w:val="00AB49D5"/>
    <w:rsid w:val="00AB55C2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D2C52"/>
    <w:rsid w:val="00AE3F84"/>
    <w:rsid w:val="00AE4CBD"/>
    <w:rsid w:val="00AE4F90"/>
    <w:rsid w:val="00AF1C17"/>
    <w:rsid w:val="00AF4B4A"/>
    <w:rsid w:val="00AF4EEE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4486"/>
    <w:rsid w:val="00B31434"/>
    <w:rsid w:val="00B32A84"/>
    <w:rsid w:val="00B32D1A"/>
    <w:rsid w:val="00B337C8"/>
    <w:rsid w:val="00B33CDC"/>
    <w:rsid w:val="00B405F8"/>
    <w:rsid w:val="00B42E69"/>
    <w:rsid w:val="00B43DF6"/>
    <w:rsid w:val="00B52FF7"/>
    <w:rsid w:val="00B534D6"/>
    <w:rsid w:val="00B62CB9"/>
    <w:rsid w:val="00B64A0D"/>
    <w:rsid w:val="00B64AF6"/>
    <w:rsid w:val="00B700BD"/>
    <w:rsid w:val="00B74A0E"/>
    <w:rsid w:val="00B76D7B"/>
    <w:rsid w:val="00B80607"/>
    <w:rsid w:val="00B80632"/>
    <w:rsid w:val="00B80B81"/>
    <w:rsid w:val="00B86451"/>
    <w:rsid w:val="00B87F40"/>
    <w:rsid w:val="00B90A23"/>
    <w:rsid w:val="00B93E8E"/>
    <w:rsid w:val="00B94CC2"/>
    <w:rsid w:val="00B94EE4"/>
    <w:rsid w:val="00B958D0"/>
    <w:rsid w:val="00B95EA6"/>
    <w:rsid w:val="00BA37D9"/>
    <w:rsid w:val="00BA4B85"/>
    <w:rsid w:val="00BA659D"/>
    <w:rsid w:val="00BA6742"/>
    <w:rsid w:val="00BA69A0"/>
    <w:rsid w:val="00BB29FC"/>
    <w:rsid w:val="00BC1E67"/>
    <w:rsid w:val="00BD2F6B"/>
    <w:rsid w:val="00BD5B29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565E"/>
    <w:rsid w:val="00C26D73"/>
    <w:rsid w:val="00C27E7D"/>
    <w:rsid w:val="00C30A2A"/>
    <w:rsid w:val="00C30C9C"/>
    <w:rsid w:val="00C31513"/>
    <w:rsid w:val="00C32064"/>
    <w:rsid w:val="00C32547"/>
    <w:rsid w:val="00C3492F"/>
    <w:rsid w:val="00C35695"/>
    <w:rsid w:val="00C3691E"/>
    <w:rsid w:val="00C3710E"/>
    <w:rsid w:val="00C40E5D"/>
    <w:rsid w:val="00C4494F"/>
    <w:rsid w:val="00C44EB6"/>
    <w:rsid w:val="00C46A24"/>
    <w:rsid w:val="00C47BCC"/>
    <w:rsid w:val="00C50393"/>
    <w:rsid w:val="00C53B1A"/>
    <w:rsid w:val="00C55872"/>
    <w:rsid w:val="00C61A37"/>
    <w:rsid w:val="00C62FB9"/>
    <w:rsid w:val="00C63175"/>
    <w:rsid w:val="00C70138"/>
    <w:rsid w:val="00C74296"/>
    <w:rsid w:val="00C805E9"/>
    <w:rsid w:val="00C82C74"/>
    <w:rsid w:val="00C84AF8"/>
    <w:rsid w:val="00C86A07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E7566"/>
    <w:rsid w:val="00CF3C45"/>
    <w:rsid w:val="00CF5D7A"/>
    <w:rsid w:val="00D002ED"/>
    <w:rsid w:val="00D00F44"/>
    <w:rsid w:val="00D03DAE"/>
    <w:rsid w:val="00D123A4"/>
    <w:rsid w:val="00D17599"/>
    <w:rsid w:val="00D20B4C"/>
    <w:rsid w:val="00D301F8"/>
    <w:rsid w:val="00D326B4"/>
    <w:rsid w:val="00D33032"/>
    <w:rsid w:val="00D3452A"/>
    <w:rsid w:val="00D34FF5"/>
    <w:rsid w:val="00D41794"/>
    <w:rsid w:val="00D42B6F"/>
    <w:rsid w:val="00D467A8"/>
    <w:rsid w:val="00D51C40"/>
    <w:rsid w:val="00D534E1"/>
    <w:rsid w:val="00D56F75"/>
    <w:rsid w:val="00D57F0D"/>
    <w:rsid w:val="00D622CE"/>
    <w:rsid w:val="00D6532E"/>
    <w:rsid w:val="00D71C8F"/>
    <w:rsid w:val="00D74F12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3DC9"/>
    <w:rsid w:val="00DA5BEE"/>
    <w:rsid w:val="00DA7F94"/>
    <w:rsid w:val="00DB3F62"/>
    <w:rsid w:val="00DB69EE"/>
    <w:rsid w:val="00DC221C"/>
    <w:rsid w:val="00DC7768"/>
    <w:rsid w:val="00DD1844"/>
    <w:rsid w:val="00DD3F00"/>
    <w:rsid w:val="00DD5EAA"/>
    <w:rsid w:val="00DD6694"/>
    <w:rsid w:val="00DD6EE3"/>
    <w:rsid w:val="00DD7653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1167"/>
    <w:rsid w:val="00E211A3"/>
    <w:rsid w:val="00E21F50"/>
    <w:rsid w:val="00E22AF5"/>
    <w:rsid w:val="00E22FDA"/>
    <w:rsid w:val="00E25120"/>
    <w:rsid w:val="00E30C9F"/>
    <w:rsid w:val="00E311C2"/>
    <w:rsid w:val="00E311FB"/>
    <w:rsid w:val="00E31A23"/>
    <w:rsid w:val="00E35E04"/>
    <w:rsid w:val="00E41B40"/>
    <w:rsid w:val="00E42A76"/>
    <w:rsid w:val="00E43951"/>
    <w:rsid w:val="00E47CD5"/>
    <w:rsid w:val="00E50F3C"/>
    <w:rsid w:val="00E52073"/>
    <w:rsid w:val="00E52901"/>
    <w:rsid w:val="00E52F28"/>
    <w:rsid w:val="00E5453D"/>
    <w:rsid w:val="00E55B3C"/>
    <w:rsid w:val="00E605A3"/>
    <w:rsid w:val="00E60D21"/>
    <w:rsid w:val="00E62AD2"/>
    <w:rsid w:val="00E62B3C"/>
    <w:rsid w:val="00E63505"/>
    <w:rsid w:val="00E72B3F"/>
    <w:rsid w:val="00E752D9"/>
    <w:rsid w:val="00E76572"/>
    <w:rsid w:val="00E76791"/>
    <w:rsid w:val="00E77324"/>
    <w:rsid w:val="00E87327"/>
    <w:rsid w:val="00E91D26"/>
    <w:rsid w:val="00E93AFC"/>
    <w:rsid w:val="00E96348"/>
    <w:rsid w:val="00EA29A8"/>
    <w:rsid w:val="00EA31E7"/>
    <w:rsid w:val="00EB3687"/>
    <w:rsid w:val="00EB5F53"/>
    <w:rsid w:val="00EB741A"/>
    <w:rsid w:val="00EB752B"/>
    <w:rsid w:val="00EC3C25"/>
    <w:rsid w:val="00EC6E4B"/>
    <w:rsid w:val="00EC71D2"/>
    <w:rsid w:val="00ED1F82"/>
    <w:rsid w:val="00ED4F68"/>
    <w:rsid w:val="00EE45B8"/>
    <w:rsid w:val="00F022E7"/>
    <w:rsid w:val="00F17275"/>
    <w:rsid w:val="00F25D03"/>
    <w:rsid w:val="00F34A1B"/>
    <w:rsid w:val="00F34FA0"/>
    <w:rsid w:val="00F35B32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3FD4"/>
    <w:rsid w:val="00FB7174"/>
    <w:rsid w:val="00FB7A0D"/>
    <w:rsid w:val="00FC299C"/>
    <w:rsid w:val="00FC2C27"/>
    <w:rsid w:val="00FC5C3B"/>
    <w:rsid w:val="00FD0917"/>
    <w:rsid w:val="00FD1286"/>
    <w:rsid w:val="00FD66CA"/>
    <w:rsid w:val="00FD6A1B"/>
    <w:rsid w:val="00FE085F"/>
    <w:rsid w:val="00FE17E7"/>
    <w:rsid w:val="00FE2DE4"/>
    <w:rsid w:val="00FE3BD1"/>
    <w:rsid w:val="00FE3EDD"/>
    <w:rsid w:val="00FE5231"/>
    <w:rsid w:val="00FE74D2"/>
    <w:rsid w:val="00FE7DF4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21512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ase.garant.ru/12138258/1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Парапинская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158.26</c:v>
                </c:pt>
                <c:pt idx="1">
                  <c:v>158.26</c:v>
                </c:pt>
                <c:pt idx="2">
                  <c:v>158.26</c:v>
                </c:pt>
                <c:pt idx="3">
                  <c:v>158.26</c:v>
                </c:pt>
                <c:pt idx="4">
                  <c:v>158.26</c:v>
                </c:pt>
                <c:pt idx="5">
                  <c:v>161.42500000000001</c:v>
                </c:pt>
                <c:pt idx="6">
                  <c:v>163.46700000000001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624-47A0-B9FA-E14187A98F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3893760"/>
        <c:axId val="393959680"/>
      </c:lineChart>
      <c:catAx>
        <c:axId val="39389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959680"/>
        <c:crosses val="autoZero"/>
        <c:auto val="1"/>
        <c:lblAlgn val="ctr"/>
        <c:lblOffset val="100"/>
        <c:noMultiLvlLbl val="0"/>
      </c:catAx>
      <c:valAx>
        <c:axId val="393959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893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A32A-F565-419E-883D-BD211B3C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5272</TotalTime>
  <Pages>21</Pages>
  <Words>4379</Words>
  <Characters>24962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375</cp:revision>
  <cp:lastPrinted>2020-08-14T13:49:00Z</cp:lastPrinted>
  <dcterms:created xsi:type="dcterms:W3CDTF">2019-09-06T08:26:00Z</dcterms:created>
  <dcterms:modified xsi:type="dcterms:W3CDTF">2023-07-12T12:36:00Z</dcterms:modified>
</cp:coreProperties>
</file>